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600E6" w14:textId="77777777" w:rsidR="00C4393C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04D">
        <w:rPr>
          <w:rFonts w:ascii="Times New Roman" w:hAnsi="Times New Roman" w:cs="Times New Roman"/>
          <w:b/>
          <w:sz w:val="24"/>
          <w:szCs w:val="24"/>
        </w:rPr>
        <w:t>ОБРАЗОВАТЕЛЬНОЕ</w:t>
      </w:r>
    </w:p>
    <w:p w14:paraId="703D8564" w14:textId="77777777" w:rsidR="0097604D" w:rsidRPr="0097604D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04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033347B1" w14:textId="77777777" w:rsidR="0097604D" w:rsidRPr="0097604D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«КАЗАНСКИЙ ГОСУДАРСТВЕННЫЙ МЕДИЦИНСКИЙ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04D">
        <w:rPr>
          <w:rFonts w:ascii="Times New Roman" w:hAnsi="Times New Roman" w:cs="Times New Roman"/>
          <w:b/>
          <w:sz w:val="24"/>
          <w:szCs w:val="24"/>
        </w:rPr>
        <w:t>УНИВЕРСИТЕТ»</w:t>
      </w:r>
    </w:p>
    <w:p w14:paraId="6151F63D" w14:textId="77777777" w:rsidR="004F5FF5" w:rsidRDefault="0097604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4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2060710F" w14:textId="77777777" w:rsidR="004F5FF5" w:rsidRDefault="004F5FF5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E1056" w14:textId="77777777" w:rsidR="00067366" w:rsidRPr="00067366" w:rsidRDefault="00D97F6C" w:rsidP="00C4393C">
      <w:pPr>
        <w:spacing w:after="0" w:line="240" w:lineRule="auto"/>
        <w:ind w:left="-1700" w:right="-850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СТУДЕНЧЕСКОЕ НАУЧНОЕ ОБЩЕСТВО</w:t>
      </w:r>
    </w:p>
    <w:p w14:paraId="18257C73" w14:textId="77777777" w:rsidR="004F5FF5" w:rsidRDefault="00067366" w:rsidP="00C4393C">
      <w:pPr>
        <w:spacing w:after="0" w:line="240" w:lineRule="auto"/>
        <w:ind w:left="-1700" w:right="-850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366">
        <w:rPr>
          <w:rFonts w:ascii="Times New Roman" w:hAnsi="Times New Roman" w:cs="Times New Roman"/>
          <w:b/>
          <w:sz w:val="24"/>
          <w:szCs w:val="24"/>
        </w:rPr>
        <w:t>ИМЕНИ ИРИНЫ АНДРЕЕВНЫ СТУДЕНЦОВОЙ</w:t>
      </w:r>
    </w:p>
    <w:p w14:paraId="71240D02" w14:textId="77777777" w:rsidR="00067366" w:rsidRDefault="00067366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3FFA3" w14:textId="77777777" w:rsidR="00595F4E" w:rsidRPr="00595F4E" w:rsidRDefault="00307878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95F4E" w:rsidRPr="00595F4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D42D813" w14:textId="77777777" w:rsidR="00595F4E" w:rsidRDefault="00D97F6C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</w:t>
      </w:r>
      <w:r w:rsidR="00595F4E" w:rsidRPr="00595F4E">
        <w:rPr>
          <w:rFonts w:ascii="Times New Roman" w:hAnsi="Times New Roman" w:cs="Times New Roman"/>
          <w:sz w:val="24"/>
          <w:szCs w:val="24"/>
        </w:rPr>
        <w:t xml:space="preserve"> Совета СНО</w:t>
      </w:r>
    </w:p>
    <w:p w14:paraId="58680BCB" w14:textId="77777777" w:rsidR="00595F4E" w:rsidRPr="00595F4E" w:rsidRDefault="00595F4E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</w:t>
      </w:r>
      <w:r w:rsidRPr="00595F4E">
        <w:rPr>
          <w:rFonts w:ascii="Times New Roman" w:hAnsi="Times New Roman" w:cs="Times New Roman"/>
          <w:sz w:val="24"/>
          <w:szCs w:val="24"/>
        </w:rPr>
        <w:t xml:space="preserve"> И.А. </w:t>
      </w:r>
      <w:proofErr w:type="spellStart"/>
      <w:r w:rsidRPr="00595F4E">
        <w:rPr>
          <w:rFonts w:ascii="Times New Roman" w:hAnsi="Times New Roman" w:cs="Times New Roman"/>
          <w:sz w:val="24"/>
          <w:szCs w:val="24"/>
        </w:rPr>
        <w:t>Студенцовой</w:t>
      </w:r>
      <w:proofErr w:type="spellEnd"/>
      <w:r w:rsidR="00D97F6C">
        <w:rPr>
          <w:rFonts w:ascii="Times New Roman" w:hAnsi="Times New Roman" w:cs="Times New Roman"/>
          <w:sz w:val="24"/>
          <w:szCs w:val="24"/>
        </w:rPr>
        <w:t>, проф.</w:t>
      </w:r>
    </w:p>
    <w:p w14:paraId="2A99621C" w14:textId="77777777" w:rsidR="00595F4E" w:rsidRDefault="00595F4E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 w:rsidRPr="00595F4E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="00D97F6C">
        <w:rPr>
          <w:rFonts w:ascii="Times New Roman" w:hAnsi="Times New Roman" w:cs="Times New Roman"/>
          <w:sz w:val="24"/>
          <w:szCs w:val="24"/>
        </w:rPr>
        <w:t>Габидуллина</w:t>
      </w:r>
      <w:proofErr w:type="spellEnd"/>
      <w:r w:rsidR="00D97F6C">
        <w:rPr>
          <w:rFonts w:ascii="Times New Roman" w:hAnsi="Times New Roman" w:cs="Times New Roman"/>
          <w:sz w:val="24"/>
          <w:szCs w:val="24"/>
        </w:rPr>
        <w:t xml:space="preserve"> Р.И.</w:t>
      </w:r>
    </w:p>
    <w:p w14:paraId="59558D35" w14:textId="3F7DDA3F" w:rsidR="00595F4E" w:rsidRPr="00595F4E" w:rsidRDefault="00595F4E" w:rsidP="00C4393C">
      <w:pPr>
        <w:spacing w:after="0" w:line="240" w:lineRule="auto"/>
        <w:ind w:left="5103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«__».____________.202</w:t>
      </w:r>
      <w:r w:rsidR="00FC4A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№___</w:t>
      </w:r>
    </w:p>
    <w:p w14:paraId="0BD6326C" w14:textId="77777777" w:rsidR="009F7844" w:rsidRPr="004F61FF" w:rsidRDefault="009F7844" w:rsidP="009F7844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</w:p>
    <w:p w14:paraId="33591E8B" w14:textId="77777777" w:rsidR="0097604D" w:rsidRDefault="004F5FF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7CF59502" w14:textId="77777777" w:rsidR="0097604D" w:rsidRDefault="004F5FF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r w:rsidR="0097604D">
        <w:rPr>
          <w:rFonts w:ascii="Times New Roman" w:hAnsi="Times New Roman" w:cs="Times New Roman"/>
          <w:b/>
          <w:sz w:val="24"/>
          <w:szCs w:val="24"/>
        </w:rPr>
        <w:t>СТУДЕНЧЕСКОГО НАУЧНОГО КРУЖКА</w:t>
      </w:r>
    </w:p>
    <w:p w14:paraId="746257BF" w14:textId="470662A8" w:rsidR="00DF11CB" w:rsidRDefault="00CA5EA6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EA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32D81">
        <w:rPr>
          <w:rFonts w:ascii="Times New Roman" w:hAnsi="Times New Roman" w:cs="Times New Roman"/>
          <w:b/>
          <w:sz w:val="24"/>
          <w:szCs w:val="24"/>
        </w:rPr>
        <w:t>«Терапии кафедры госпитальной терапии»</w:t>
      </w:r>
    </w:p>
    <w:p w14:paraId="7BCD3B7C" w14:textId="088C9E5B" w:rsidR="001A24B6" w:rsidRPr="001A24B6" w:rsidRDefault="001A24B6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FC4A7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0B70030E" w14:textId="77777777" w:rsidR="009C1850" w:rsidRDefault="009C1850" w:rsidP="00C4393C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14:paraId="6331DF10" w14:textId="2252EF62" w:rsidR="00067366" w:rsidRDefault="0065636F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36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65132" w:rsidRPr="0056600F">
        <w:rPr>
          <w:rFonts w:ascii="Times New Roman" w:hAnsi="Times New Roman" w:cs="Times New Roman"/>
          <w:b/>
          <w:sz w:val="24"/>
          <w:szCs w:val="24"/>
        </w:rPr>
        <w:t>СПИ</w:t>
      </w:r>
      <w:r w:rsidR="00465132">
        <w:rPr>
          <w:rFonts w:ascii="Times New Roman" w:hAnsi="Times New Roman" w:cs="Times New Roman"/>
          <w:b/>
          <w:sz w:val="24"/>
          <w:szCs w:val="24"/>
        </w:rPr>
        <w:t>СОК ИЗДАННЫХ ТРУДОВ</w:t>
      </w:r>
      <w:r w:rsidR="00C4393C">
        <w:rPr>
          <w:rFonts w:ascii="Times New Roman" w:hAnsi="Times New Roman" w:cs="Times New Roman"/>
          <w:b/>
          <w:sz w:val="24"/>
          <w:szCs w:val="24"/>
        </w:rPr>
        <w:t>, РЕАЛИЗОВ</w:t>
      </w:r>
      <w:r w:rsidR="00BE3A0E">
        <w:rPr>
          <w:rFonts w:ascii="Times New Roman" w:hAnsi="Times New Roman" w:cs="Times New Roman"/>
          <w:b/>
          <w:sz w:val="24"/>
          <w:szCs w:val="24"/>
        </w:rPr>
        <w:t>А</w:t>
      </w:r>
      <w:r w:rsidR="00C4393C">
        <w:rPr>
          <w:rFonts w:ascii="Times New Roman" w:hAnsi="Times New Roman" w:cs="Times New Roman"/>
          <w:b/>
          <w:sz w:val="24"/>
          <w:szCs w:val="24"/>
        </w:rPr>
        <w:t>ННЫХ ГРАНТОВ</w:t>
      </w:r>
    </w:p>
    <w:p w14:paraId="0B4764BF" w14:textId="02ADB397" w:rsidR="00465132" w:rsidRDefault="00465132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</w:t>
      </w:r>
      <w:r w:rsidR="00C4393C">
        <w:rPr>
          <w:rFonts w:ascii="Times New Roman" w:hAnsi="Times New Roman" w:cs="Times New Roman"/>
          <w:b/>
          <w:sz w:val="24"/>
          <w:szCs w:val="24"/>
        </w:rPr>
        <w:t>НАМИ СНК, ЗА I КВАРТАЛ 202</w:t>
      </w:r>
      <w:r w:rsidR="00FC4A79">
        <w:rPr>
          <w:rFonts w:ascii="Times New Roman" w:hAnsi="Times New Roman" w:cs="Times New Roman"/>
          <w:b/>
          <w:sz w:val="24"/>
          <w:szCs w:val="24"/>
        </w:rPr>
        <w:t>4</w:t>
      </w:r>
      <w:r w:rsidR="00C4393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CF0B77F" w14:textId="77777777" w:rsidR="00465132" w:rsidRDefault="00465132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465132">
        <w:rPr>
          <w:rFonts w:ascii="Times New Roman" w:hAnsi="Times New Roman" w:cs="Times New Roman"/>
          <w:b/>
          <w:sz w:val="24"/>
          <w:szCs w:val="24"/>
        </w:rPr>
        <w:t>все публикации подтверждаются сканами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 w:rsidRPr="00465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93C">
        <w:rPr>
          <w:rFonts w:ascii="Times New Roman" w:hAnsi="Times New Roman" w:cs="Times New Roman"/>
          <w:b/>
          <w:sz w:val="24"/>
          <w:szCs w:val="24"/>
        </w:rPr>
        <w:t>формате)</w:t>
      </w:r>
    </w:p>
    <w:p w14:paraId="49BC613F" w14:textId="77777777" w:rsidR="0097604D" w:rsidRDefault="0097604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458"/>
        <w:gridCol w:w="4828"/>
        <w:gridCol w:w="5346"/>
      </w:tblGrid>
      <w:tr w:rsidR="00465132" w14:paraId="2294C0D6" w14:textId="77777777" w:rsidTr="00FB0AD2">
        <w:trPr>
          <w:trHeight w:val="448"/>
        </w:trPr>
        <w:tc>
          <w:tcPr>
            <w:tcW w:w="458" w:type="dxa"/>
            <w:vAlign w:val="center"/>
          </w:tcPr>
          <w:p w14:paraId="5AEB8D1F" w14:textId="77777777" w:rsidR="00465132" w:rsidRPr="00465132" w:rsidRDefault="00465132" w:rsidP="0046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1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8" w:type="dxa"/>
            <w:vAlign w:val="center"/>
          </w:tcPr>
          <w:p w14:paraId="1991B2EF" w14:textId="77777777" w:rsidR="00465132" w:rsidRPr="00465132" w:rsidRDefault="00067366" w:rsidP="0046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</w:t>
            </w:r>
          </w:p>
        </w:tc>
        <w:tc>
          <w:tcPr>
            <w:tcW w:w="5346" w:type="dxa"/>
            <w:vAlign w:val="center"/>
          </w:tcPr>
          <w:p w14:paraId="058A380B" w14:textId="77777777" w:rsidR="00465132" w:rsidRPr="00465132" w:rsidRDefault="00067366" w:rsidP="00465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Список</w:t>
            </w:r>
          </w:p>
        </w:tc>
      </w:tr>
      <w:tr w:rsidR="00465132" w14:paraId="418D5821" w14:textId="77777777" w:rsidTr="00FB0AD2">
        <w:tc>
          <w:tcPr>
            <w:tcW w:w="458" w:type="dxa"/>
            <w:vAlign w:val="center"/>
          </w:tcPr>
          <w:p w14:paraId="3FB6861E" w14:textId="77777777" w:rsidR="00465132" w:rsidRDefault="00465132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8" w:type="dxa"/>
          </w:tcPr>
          <w:p w14:paraId="58440576" w14:textId="77777777" w:rsidR="00465132" w:rsidRDefault="003A35FD" w:rsidP="003A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РИНЦ</w:t>
            </w:r>
            <w:r w:rsidR="00465132" w:rsidRPr="00465132">
              <w:rPr>
                <w:rFonts w:ascii="Times New Roman" w:hAnsi="Times New Roman" w:cs="Times New Roman"/>
                <w:sz w:val="24"/>
                <w:szCs w:val="24"/>
              </w:rPr>
              <w:t xml:space="preserve"> (со всеми выходными данными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ГОСТ), импакт-фактор журнала,</w:t>
            </w:r>
            <w:r w:rsidR="00465132" w:rsidRPr="00465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 журнала, ссылка на статью,</w:t>
            </w:r>
            <w:r w:rsidR="00465132" w:rsidRPr="00465132">
              <w:rPr>
                <w:rFonts w:ascii="Times New Roman" w:hAnsi="Times New Roman" w:cs="Times New Roman"/>
                <w:sz w:val="24"/>
                <w:szCs w:val="24"/>
              </w:rPr>
              <w:t xml:space="preserve"> DOI</w:t>
            </w:r>
          </w:p>
        </w:tc>
        <w:tc>
          <w:tcPr>
            <w:tcW w:w="5346" w:type="dxa"/>
          </w:tcPr>
          <w:p w14:paraId="44927488" w14:textId="77777777" w:rsidR="00465132" w:rsidRPr="003A35FD" w:rsidRDefault="0046513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132" w:rsidRPr="00FC4A79" w14:paraId="7FC17E13" w14:textId="77777777" w:rsidTr="00FB0AD2">
        <w:tc>
          <w:tcPr>
            <w:tcW w:w="458" w:type="dxa"/>
            <w:vAlign w:val="center"/>
          </w:tcPr>
          <w:p w14:paraId="667AB1D8" w14:textId="77777777" w:rsidR="00465132" w:rsidRDefault="00465132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8" w:type="dxa"/>
          </w:tcPr>
          <w:p w14:paraId="0C058CBB" w14:textId="77777777" w:rsidR="00465132" w:rsidRPr="00E0052C" w:rsidRDefault="00465132" w:rsidP="003A35FD">
            <w:pPr>
              <w:rPr>
                <w:rFonts w:ascii="Times New Roman" w:hAnsi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</w:t>
            </w:r>
            <w:r w:rsidR="003A35FD">
              <w:rPr>
                <w:rFonts w:ascii="Times New Roman" w:hAnsi="Times New Roman"/>
                <w:sz w:val="24"/>
                <w:szCs w:val="24"/>
              </w:rPr>
              <w:t>по ГОСТ), импакт-фактор журнала,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5F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журнала, </w:t>
            </w:r>
            <w:r w:rsidR="003A35FD">
              <w:rPr>
                <w:rFonts w:ascii="Times New Roman" w:hAnsi="Times New Roman"/>
                <w:sz w:val="24"/>
                <w:szCs w:val="24"/>
              </w:rPr>
              <w:t>ссылка на статью,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DOI</w:t>
            </w:r>
          </w:p>
        </w:tc>
        <w:tc>
          <w:tcPr>
            <w:tcW w:w="5346" w:type="dxa"/>
          </w:tcPr>
          <w:p w14:paraId="4BF48C91" w14:textId="113719FD" w:rsidR="007232A6" w:rsidRPr="00BE3A0E" w:rsidRDefault="007232A6" w:rsidP="00FC4A79">
            <w:pPr>
              <w:pStyle w:val="aa"/>
              <w:ind w:left="30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5132" w14:paraId="1204F64C" w14:textId="77777777" w:rsidTr="00FB0AD2">
        <w:tc>
          <w:tcPr>
            <w:tcW w:w="458" w:type="dxa"/>
            <w:vAlign w:val="center"/>
          </w:tcPr>
          <w:p w14:paraId="3D0E9238" w14:textId="77777777" w:rsidR="00465132" w:rsidRDefault="00465132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8" w:type="dxa"/>
          </w:tcPr>
          <w:p w14:paraId="730C36CC" w14:textId="77777777" w:rsidR="00465132" w:rsidRPr="00511DEA" w:rsidRDefault="00BA4696" w:rsidP="003A35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входящих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Russian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Citation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Index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132" w:rsidRPr="002F5E91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BA4696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Science 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(со всеми выходными данными по ГОСТ), импакт-фактор журнала, </w:t>
            </w:r>
            <w:r w:rsidR="003A35F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журнала, </w:t>
            </w:r>
            <w:r w:rsidR="003A35FD">
              <w:rPr>
                <w:rFonts w:ascii="Times New Roman" w:hAnsi="Times New Roman"/>
                <w:sz w:val="24"/>
                <w:szCs w:val="24"/>
              </w:rPr>
              <w:t>ссылка на статью,</w:t>
            </w:r>
            <w:r w:rsidR="00465132" w:rsidRPr="002F5E91">
              <w:rPr>
                <w:rFonts w:ascii="Times New Roman" w:hAnsi="Times New Roman"/>
                <w:sz w:val="24"/>
                <w:szCs w:val="24"/>
              </w:rPr>
              <w:t xml:space="preserve"> DOI</w:t>
            </w:r>
          </w:p>
        </w:tc>
        <w:tc>
          <w:tcPr>
            <w:tcW w:w="5346" w:type="dxa"/>
          </w:tcPr>
          <w:p w14:paraId="6440E023" w14:textId="77777777" w:rsidR="00FC4A79" w:rsidRPr="005D2E91" w:rsidRDefault="00FC4A79" w:rsidP="00FC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C4A7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D2E91">
              <w:rPr>
                <w:rFonts w:ascii="Times New Roman" w:hAnsi="Times New Roman" w:cs="Times New Roman"/>
                <w:sz w:val="24"/>
                <w:szCs w:val="24"/>
              </w:rPr>
              <w:t xml:space="preserve">Бодрягина Е.С., </w:t>
            </w:r>
            <w:proofErr w:type="spellStart"/>
            <w:r w:rsidRPr="005D2E91">
              <w:rPr>
                <w:rFonts w:ascii="Times New Roman" w:hAnsi="Times New Roman" w:cs="Times New Roman"/>
                <w:sz w:val="24"/>
                <w:szCs w:val="24"/>
              </w:rPr>
              <w:t>Акберова</w:t>
            </w:r>
            <w:proofErr w:type="spellEnd"/>
            <w:r w:rsidRPr="005D2E91">
              <w:rPr>
                <w:rFonts w:ascii="Times New Roman" w:hAnsi="Times New Roman" w:cs="Times New Roman"/>
                <w:sz w:val="24"/>
                <w:szCs w:val="24"/>
              </w:rPr>
              <w:t xml:space="preserve"> Д.Р., Нигматуллина А.М., </w:t>
            </w:r>
            <w:proofErr w:type="spellStart"/>
            <w:r w:rsidRPr="005D2E91">
              <w:rPr>
                <w:rFonts w:ascii="Times New Roman" w:hAnsi="Times New Roman" w:cs="Times New Roman"/>
                <w:sz w:val="24"/>
                <w:szCs w:val="24"/>
              </w:rPr>
              <w:t>Искандерзаде</w:t>
            </w:r>
            <w:proofErr w:type="spellEnd"/>
            <w:r w:rsidRPr="005D2E91">
              <w:rPr>
                <w:rFonts w:ascii="Times New Roman" w:hAnsi="Times New Roman" w:cs="Times New Roman"/>
                <w:sz w:val="24"/>
                <w:szCs w:val="24"/>
              </w:rPr>
              <w:t xml:space="preserve"> У.Ф., </w:t>
            </w:r>
            <w:proofErr w:type="spellStart"/>
            <w:r w:rsidRPr="005D2E91">
              <w:rPr>
                <w:rFonts w:ascii="Times New Roman" w:hAnsi="Times New Roman" w:cs="Times New Roman"/>
                <w:sz w:val="24"/>
                <w:szCs w:val="24"/>
              </w:rPr>
              <w:t>Габелко</w:t>
            </w:r>
            <w:proofErr w:type="spellEnd"/>
            <w:r w:rsidRPr="005D2E91">
              <w:rPr>
                <w:rFonts w:ascii="Times New Roman" w:hAnsi="Times New Roman" w:cs="Times New Roman"/>
                <w:sz w:val="24"/>
                <w:szCs w:val="24"/>
              </w:rPr>
              <w:t xml:space="preserve"> Д.И. Сочетание синдрома Жильбера и </w:t>
            </w:r>
            <w:proofErr w:type="spellStart"/>
            <w:r w:rsidRPr="005D2E91">
              <w:rPr>
                <w:rFonts w:ascii="Times New Roman" w:hAnsi="Times New Roman" w:cs="Times New Roman"/>
                <w:sz w:val="24"/>
                <w:szCs w:val="24"/>
              </w:rPr>
              <w:t>гемохроматоза</w:t>
            </w:r>
            <w:proofErr w:type="spellEnd"/>
            <w:r w:rsidRPr="005D2E91">
              <w:rPr>
                <w:rFonts w:ascii="Times New Roman" w:hAnsi="Times New Roman" w:cs="Times New Roman"/>
                <w:sz w:val="24"/>
                <w:szCs w:val="24"/>
              </w:rPr>
              <w:t xml:space="preserve"> у пациентки с цитолизом и гипербилирубинемией. </w:t>
            </w:r>
            <w:proofErr w:type="spellStart"/>
            <w:r w:rsidRPr="005D2E91">
              <w:rPr>
                <w:rFonts w:ascii="Times New Roman" w:hAnsi="Times New Roman" w:cs="Times New Roman"/>
                <w:sz w:val="24"/>
                <w:szCs w:val="24"/>
              </w:rPr>
              <w:t>Доктор.Ру</w:t>
            </w:r>
            <w:proofErr w:type="spellEnd"/>
            <w:r w:rsidRPr="005D2E91">
              <w:rPr>
                <w:rFonts w:ascii="Times New Roman" w:hAnsi="Times New Roman" w:cs="Times New Roman"/>
                <w:sz w:val="24"/>
                <w:szCs w:val="24"/>
              </w:rPr>
              <w:t>. 2024;23(1):73–76.</w:t>
            </w:r>
          </w:p>
          <w:p w14:paraId="369F22C0" w14:textId="27E38DFC" w:rsidR="00465132" w:rsidRPr="00D04AB3" w:rsidRDefault="00FC4A79" w:rsidP="00FC4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2E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Максудова А.Н., </w:t>
            </w:r>
            <w:proofErr w:type="spellStart"/>
            <w:r w:rsidRPr="005D2E91">
              <w:rPr>
                <w:rFonts w:ascii="Times New Roman" w:hAnsi="Times New Roman" w:cs="Times New Roman"/>
                <w:sz w:val="24"/>
                <w:szCs w:val="24"/>
              </w:rPr>
              <w:t>Халфина</w:t>
            </w:r>
            <w:proofErr w:type="spellEnd"/>
            <w:r w:rsidRPr="005D2E91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5D2E91">
              <w:rPr>
                <w:rFonts w:ascii="Times New Roman" w:hAnsi="Times New Roman" w:cs="Times New Roman"/>
                <w:sz w:val="24"/>
                <w:szCs w:val="24"/>
              </w:rPr>
              <w:t>Нуруллина</w:t>
            </w:r>
            <w:proofErr w:type="spellEnd"/>
            <w:r w:rsidRPr="005D2E91">
              <w:rPr>
                <w:rFonts w:ascii="Times New Roman" w:hAnsi="Times New Roman" w:cs="Times New Roman"/>
                <w:sz w:val="24"/>
                <w:szCs w:val="24"/>
              </w:rPr>
              <w:t xml:space="preserve"> Г.И., </w:t>
            </w:r>
            <w:proofErr w:type="spellStart"/>
            <w:r w:rsidRPr="005D2E91">
              <w:rPr>
                <w:rFonts w:ascii="Times New Roman" w:hAnsi="Times New Roman" w:cs="Times New Roman"/>
                <w:sz w:val="24"/>
                <w:szCs w:val="24"/>
              </w:rPr>
              <w:t>Хидиятова</w:t>
            </w:r>
            <w:proofErr w:type="spellEnd"/>
            <w:r w:rsidRPr="005D2E91">
              <w:rPr>
                <w:rFonts w:ascii="Times New Roman" w:hAnsi="Times New Roman" w:cs="Times New Roman"/>
                <w:sz w:val="24"/>
                <w:szCs w:val="24"/>
              </w:rPr>
              <w:t xml:space="preserve"> А.Ф., Левина С.М., Исламова Г.М. AL-амилоидоз у пациентки с </w:t>
            </w:r>
            <w:proofErr w:type="spellStart"/>
            <w:r w:rsidRPr="005D2E91">
              <w:rPr>
                <w:rFonts w:ascii="Times New Roman" w:hAnsi="Times New Roman" w:cs="Times New Roman"/>
                <w:sz w:val="24"/>
                <w:szCs w:val="24"/>
              </w:rPr>
              <w:t>коморбидной</w:t>
            </w:r>
            <w:proofErr w:type="spellEnd"/>
            <w:r w:rsidRPr="005D2E91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патологией: сложности диагностики. </w:t>
            </w:r>
            <w:proofErr w:type="spellStart"/>
            <w:r w:rsidRPr="005D2E91">
              <w:rPr>
                <w:rFonts w:ascii="Times New Roman" w:hAnsi="Times New Roman" w:cs="Times New Roman"/>
                <w:sz w:val="24"/>
                <w:szCs w:val="24"/>
              </w:rPr>
              <w:t>Доктор.Ру</w:t>
            </w:r>
            <w:proofErr w:type="spellEnd"/>
            <w:r w:rsidRPr="005D2E91">
              <w:rPr>
                <w:rFonts w:ascii="Times New Roman" w:hAnsi="Times New Roman" w:cs="Times New Roman"/>
                <w:sz w:val="24"/>
                <w:szCs w:val="24"/>
              </w:rPr>
              <w:t>. 2024;23(1):77–81.</w:t>
            </w:r>
          </w:p>
        </w:tc>
      </w:tr>
      <w:tr w:rsidR="00465132" w14:paraId="598ACFBD" w14:textId="77777777" w:rsidTr="00FB0AD2">
        <w:tc>
          <w:tcPr>
            <w:tcW w:w="458" w:type="dxa"/>
            <w:vAlign w:val="center"/>
          </w:tcPr>
          <w:p w14:paraId="63696D37" w14:textId="77777777" w:rsidR="00465132" w:rsidRDefault="00BE6DEA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5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</w:tcPr>
          <w:p w14:paraId="5E8FCC3E" w14:textId="764DA5E1" w:rsidR="00465132" w:rsidRDefault="00465132" w:rsidP="0046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52C">
              <w:rPr>
                <w:rFonts w:ascii="Times New Roman" w:hAnsi="Times New Roman"/>
                <w:sz w:val="24"/>
                <w:szCs w:val="24"/>
              </w:rPr>
              <w:t xml:space="preserve">Тезисы конференций, </w:t>
            </w:r>
            <w:r w:rsidR="00730782" w:rsidRPr="005000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исключением тезисов в </w:t>
            </w:r>
            <w:r w:rsidR="00440061" w:rsidRPr="00500045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730782" w:rsidRPr="00500045">
              <w:rPr>
                <w:rFonts w:ascii="Times New Roman" w:hAnsi="Times New Roman"/>
                <w:b/>
                <w:bCs/>
                <w:sz w:val="24"/>
                <w:szCs w:val="24"/>
              </w:rPr>
              <w:t>борнике «Белые цветы»</w:t>
            </w:r>
            <w:r w:rsidR="002744A3" w:rsidRPr="00500045">
              <w:rPr>
                <w:rFonts w:ascii="Times New Roman" w:hAnsi="Times New Roman"/>
                <w:sz w:val="24"/>
                <w:szCs w:val="24"/>
              </w:rPr>
              <w:t>,</w:t>
            </w:r>
            <w:r w:rsidR="00730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52C">
              <w:rPr>
                <w:rFonts w:ascii="Times New Roman" w:hAnsi="Times New Roman"/>
                <w:sz w:val="24"/>
                <w:szCs w:val="24"/>
              </w:rPr>
              <w:t>с указанием статуса конференции</w:t>
            </w:r>
            <w:r w:rsidR="003A3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5FD" w:rsidRPr="00E0052C">
              <w:rPr>
                <w:rFonts w:ascii="Times New Roman" w:hAnsi="Times New Roman"/>
                <w:sz w:val="24"/>
                <w:szCs w:val="24"/>
              </w:rPr>
              <w:t xml:space="preserve">(со всеми выходными данными </w:t>
            </w:r>
            <w:r w:rsidR="003A35FD">
              <w:rPr>
                <w:rFonts w:ascii="Times New Roman" w:hAnsi="Times New Roman"/>
                <w:sz w:val="24"/>
                <w:szCs w:val="24"/>
              </w:rPr>
              <w:t>по ГОСТ)</w:t>
            </w:r>
          </w:p>
        </w:tc>
        <w:tc>
          <w:tcPr>
            <w:tcW w:w="5346" w:type="dxa"/>
          </w:tcPr>
          <w:p w14:paraId="4D9B4AA1" w14:textId="77777777" w:rsidR="00465132" w:rsidRPr="00D04AB3" w:rsidRDefault="00465132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073" w14:paraId="6ADF7877" w14:textId="77777777" w:rsidTr="00FB0AD2">
        <w:tc>
          <w:tcPr>
            <w:tcW w:w="458" w:type="dxa"/>
            <w:vAlign w:val="center"/>
          </w:tcPr>
          <w:p w14:paraId="49826AD6" w14:textId="6775FFE4" w:rsidR="00084073" w:rsidRDefault="00084073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8" w:type="dxa"/>
          </w:tcPr>
          <w:p w14:paraId="2B496651" w14:textId="32F88BE1" w:rsidR="00084073" w:rsidRPr="00E0052C" w:rsidRDefault="00084073" w:rsidP="004651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публикации, НЕ входящие в перечень РИНЦ, ВАК, </w:t>
            </w:r>
            <w:r w:rsidR="002F188F" w:rsidRPr="002F5E91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="002F18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Science</w:t>
            </w:r>
          </w:p>
        </w:tc>
        <w:tc>
          <w:tcPr>
            <w:tcW w:w="5346" w:type="dxa"/>
          </w:tcPr>
          <w:p w14:paraId="39E6EB59" w14:textId="0DEE9ADF" w:rsidR="007232A6" w:rsidRPr="00D04AB3" w:rsidRDefault="007232A6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366" w14:paraId="544AA549" w14:textId="77777777" w:rsidTr="00FB0AD2">
        <w:tc>
          <w:tcPr>
            <w:tcW w:w="458" w:type="dxa"/>
            <w:vAlign w:val="center"/>
          </w:tcPr>
          <w:p w14:paraId="3D5069EA" w14:textId="121F6140" w:rsidR="00067366" w:rsidRDefault="00084073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</w:tcPr>
          <w:p w14:paraId="50FC1132" w14:textId="77777777" w:rsidR="00067366" w:rsidRPr="00E0052C" w:rsidRDefault="00067366" w:rsidP="003A35FD">
            <w:pPr>
              <w:rPr>
                <w:rFonts w:ascii="Times New Roman" w:hAnsi="Times New Roman"/>
                <w:sz w:val="24"/>
                <w:szCs w:val="24"/>
              </w:rPr>
            </w:pPr>
            <w:r w:rsidRPr="00067366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36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7366">
              <w:rPr>
                <w:rFonts w:ascii="Times New Roman" w:hAnsi="Times New Roman"/>
                <w:sz w:val="24"/>
                <w:szCs w:val="24"/>
              </w:rPr>
              <w:t xml:space="preserve">ей), сумма </w:t>
            </w:r>
            <w:r w:rsidR="003A35FD">
              <w:rPr>
                <w:rFonts w:ascii="Times New Roman" w:hAnsi="Times New Roman"/>
                <w:sz w:val="24"/>
                <w:szCs w:val="24"/>
              </w:rPr>
              <w:t xml:space="preserve">гранта </w:t>
            </w:r>
            <w:r w:rsidR="003A35FD" w:rsidRPr="00E0052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A35F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3A35FD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A35FD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="003A35FD" w:rsidRPr="00E0052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346" w:type="dxa"/>
          </w:tcPr>
          <w:p w14:paraId="712C872C" w14:textId="77777777" w:rsidR="00067366" w:rsidRPr="003A35FD" w:rsidRDefault="00067366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366" w14:paraId="33CFB76C" w14:textId="77777777" w:rsidTr="00FB0AD2">
        <w:tc>
          <w:tcPr>
            <w:tcW w:w="458" w:type="dxa"/>
            <w:vAlign w:val="center"/>
          </w:tcPr>
          <w:p w14:paraId="4EB3B690" w14:textId="061BD522" w:rsidR="00067366" w:rsidRDefault="00084073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67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</w:tcPr>
          <w:p w14:paraId="5F6F925E" w14:textId="77777777" w:rsidR="00067366" w:rsidRPr="00E0052C" w:rsidRDefault="001D4DAE" w:rsidP="00A90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9052E">
              <w:rPr>
                <w:rFonts w:ascii="Times New Roman" w:hAnsi="Times New Roman"/>
                <w:sz w:val="24"/>
                <w:szCs w:val="24"/>
              </w:rPr>
              <w:t>нновационный проект</w:t>
            </w:r>
            <w:r w:rsidR="00A9052E" w:rsidRPr="00E00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366" w:rsidRPr="00E0052C">
              <w:rPr>
                <w:rFonts w:ascii="Times New Roman" w:hAnsi="Times New Roman"/>
                <w:sz w:val="24"/>
                <w:szCs w:val="24"/>
              </w:rPr>
              <w:t>с указанием № за</w:t>
            </w:r>
            <w:r w:rsidR="003A35FD">
              <w:rPr>
                <w:rFonts w:ascii="Times New Roman" w:hAnsi="Times New Roman"/>
                <w:sz w:val="24"/>
                <w:szCs w:val="24"/>
              </w:rPr>
              <w:t>явки, инвестора, названия проекта</w:t>
            </w:r>
            <w:r w:rsidR="00067366" w:rsidRPr="00E0052C">
              <w:rPr>
                <w:rFonts w:ascii="Times New Roman" w:hAnsi="Times New Roman"/>
                <w:sz w:val="24"/>
                <w:szCs w:val="24"/>
              </w:rPr>
              <w:t>, руководителя,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366" w:rsidRPr="00E0052C">
              <w:rPr>
                <w:rFonts w:ascii="Times New Roman" w:hAnsi="Times New Roman"/>
                <w:sz w:val="24"/>
                <w:szCs w:val="24"/>
              </w:rPr>
              <w:t xml:space="preserve">(ей), сумма подаваемой заявки за </w:t>
            </w:r>
            <w:r w:rsidR="0006736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067366" w:rsidRPr="00E0052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="00067366" w:rsidRPr="00E0052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346" w:type="dxa"/>
          </w:tcPr>
          <w:p w14:paraId="564F1B1B" w14:textId="15B80999" w:rsidR="00067366" w:rsidRPr="00D95F64" w:rsidRDefault="00067366" w:rsidP="0046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DEA" w14:paraId="6B94B4DF" w14:textId="77777777" w:rsidTr="00FB0AD2">
        <w:tc>
          <w:tcPr>
            <w:tcW w:w="458" w:type="dxa"/>
            <w:vAlign w:val="center"/>
          </w:tcPr>
          <w:p w14:paraId="42BC7131" w14:textId="58566D62" w:rsidR="00BE6DEA" w:rsidRDefault="00084073" w:rsidP="0046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5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8" w:type="dxa"/>
          </w:tcPr>
          <w:p w14:paraId="524F3F2A" w14:textId="77777777" w:rsidR="00BE6DEA" w:rsidRPr="00E0052C" w:rsidRDefault="003A35FD" w:rsidP="003A3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РИД</w:t>
            </w:r>
            <w:r w:rsidR="004F6F33">
              <w:rPr>
                <w:rFonts w:ascii="Times New Roman" w:hAnsi="Times New Roman"/>
                <w:sz w:val="24"/>
                <w:szCs w:val="24"/>
              </w:rPr>
              <w:t xml:space="preserve"> с указанием №</w:t>
            </w:r>
            <w:r w:rsidR="00A90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РИД</w:t>
            </w:r>
            <w:r w:rsidR="00A905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E6027">
              <w:rPr>
                <w:rFonts w:ascii="Times New Roman" w:hAnsi="Times New Roman"/>
                <w:sz w:val="24"/>
                <w:szCs w:val="24"/>
              </w:rPr>
              <w:t>РИД</w:t>
            </w:r>
            <w:r w:rsidR="00BA4696" w:rsidRPr="00BA4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52E">
              <w:rPr>
                <w:rFonts w:ascii="Times New Roman" w:hAnsi="Times New Roman"/>
                <w:sz w:val="24"/>
                <w:szCs w:val="24"/>
              </w:rPr>
              <w:t>название темы изобретения, автор (ы), заявка</w:t>
            </w:r>
          </w:p>
        </w:tc>
        <w:tc>
          <w:tcPr>
            <w:tcW w:w="5346" w:type="dxa"/>
          </w:tcPr>
          <w:p w14:paraId="45370A58" w14:textId="77777777" w:rsidR="00BE6DEA" w:rsidRPr="003A35FD" w:rsidRDefault="00BE6DEA" w:rsidP="00465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7EF799" w14:textId="77777777" w:rsidR="00C03F5B" w:rsidRDefault="00C03F5B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D8963" w14:textId="77777777" w:rsidR="001D4DAE" w:rsidRDefault="00067366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67366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 КОНФЕРЕНЦИЯХ </w:t>
      </w:r>
      <w:r w:rsidRPr="00067366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В КОНКУРСАХ</w:t>
      </w:r>
    </w:p>
    <w:p w14:paraId="4DBC8EE1" w14:textId="1AEDDB6F" w:rsidR="00067366" w:rsidRDefault="001D4DAE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ЧЛЕНАМИ СНК, </w:t>
      </w:r>
      <w:r w:rsidR="00067366" w:rsidRPr="00067366">
        <w:rPr>
          <w:rFonts w:ascii="Times New Roman" w:hAnsi="Times New Roman" w:cs="Times New Roman"/>
          <w:b/>
          <w:sz w:val="24"/>
          <w:szCs w:val="24"/>
        </w:rPr>
        <w:t>ЗА I КВАРТАЛ 202</w:t>
      </w:r>
      <w:r w:rsidR="005D2E91">
        <w:rPr>
          <w:rFonts w:ascii="Times New Roman" w:hAnsi="Times New Roman" w:cs="Times New Roman"/>
          <w:b/>
          <w:sz w:val="24"/>
          <w:szCs w:val="24"/>
        </w:rPr>
        <w:t>4</w:t>
      </w:r>
      <w:r w:rsidR="00067366" w:rsidRPr="00656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366">
        <w:rPr>
          <w:rFonts w:ascii="Times New Roman" w:hAnsi="Times New Roman" w:cs="Times New Roman"/>
          <w:b/>
          <w:sz w:val="24"/>
          <w:szCs w:val="24"/>
        </w:rPr>
        <w:t>г</w:t>
      </w:r>
      <w:r w:rsidR="00067366"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55C22780" w14:textId="77777777" w:rsidR="00067366" w:rsidRDefault="00067366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2128"/>
        <w:gridCol w:w="1276"/>
        <w:gridCol w:w="1559"/>
        <w:gridCol w:w="1559"/>
        <w:gridCol w:w="2268"/>
        <w:gridCol w:w="1418"/>
      </w:tblGrid>
      <w:tr w:rsidR="000C05F1" w14:paraId="4B427A13" w14:textId="77777777" w:rsidTr="00FB0AD2">
        <w:trPr>
          <w:trHeight w:val="437"/>
        </w:trPr>
        <w:tc>
          <w:tcPr>
            <w:tcW w:w="424" w:type="dxa"/>
            <w:vMerge w:val="restart"/>
            <w:vAlign w:val="center"/>
          </w:tcPr>
          <w:p w14:paraId="14724A92" w14:textId="77777777" w:rsidR="000C05F1" w:rsidRPr="00067366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  <w:vAlign w:val="center"/>
          </w:tcPr>
          <w:p w14:paraId="2FE2130C" w14:textId="77777777" w:rsidR="00777420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7FA37A2F" w14:textId="0F017CB8" w:rsidR="000C05F1" w:rsidRPr="00067366" w:rsidRDefault="00777420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20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777420">
              <w:rPr>
                <w:rFonts w:ascii="Times New Roman" w:hAnsi="Times New Roman" w:cs="Times New Roman"/>
                <w:sz w:val="16"/>
                <w:szCs w:val="16"/>
              </w:rPr>
              <w:t>V Международная молодежная научная конференция «Фундаментальные исследования – старт в медицинскую науку»</w:t>
            </w:r>
            <w:r w:rsidRPr="0077742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3D93514A" w14:textId="77777777" w:rsidR="000C05F1" w:rsidRPr="00067366" w:rsidRDefault="000C05F1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vAlign w:val="center"/>
          </w:tcPr>
          <w:p w14:paraId="57A2533B" w14:textId="524D1FAB" w:rsidR="000C05F1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64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>НИИ)</w:t>
            </w:r>
          </w:p>
        </w:tc>
        <w:tc>
          <w:tcPr>
            <w:tcW w:w="2268" w:type="dxa"/>
            <w:vMerge w:val="restart"/>
            <w:vAlign w:val="center"/>
          </w:tcPr>
          <w:p w14:paraId="3F06CF6F" w14:textId="6C9BA96F" w:rsidR="000C05F1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 w:rsidR="00C03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(Международный, Всероссийский, вузовский</w:t>
            </w:r>
            <w:r w:rsidR="00FD1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0D16A1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r w:rsidR="00FD1D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3A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0350BBD5" w14:textId="59B79E43" w:rsidR="000C05F1" w:rsidRPr="00067366" w:rsidRDefault="000C05F1" w:rsidP="00A9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0C05F1" w14:paraId="1BE68D72" w14:textId="77777777" w:rsidTr="00FB0AD2">
        <w:trPr>
          <w:trHeight w:val="275"/>
        </w:trPr>
        <w:tc>
          <w:tcPr>
            <w:tcW w:w="424" w:type="dxa"/>
            <w:vMerge/>
            <w:vAlign w:val="center"/>
          </w:tcPr>
          <w:p w14:paraId="1826D5F6" w14:textId="77777777" w:rsidR="000C05F1" w:rsidRPr="00067366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14:paraId="24EB0B19" w14:textId="77777777" w:rsidR="000C05F1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815718E" w14:textId="77777777" w:rsidR="000C05F1" w:rsidRDefault="000C05F1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ADDEB8" w14:textId="15FCEED0" w:rsidR="000C05F1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  <w:vAlign w:val="center"/>
          </w:tcPr>
          <w:p w14:paraId="19B24CA0" w14:textId="3F605FCD" w:rsidR="000C05F1" w:rsidRDefault="000C05F1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2268" w:type="dxa"/>
            <w:vMerge/>
            <w:vAlign w:val="center"/>
          </w:tcPr>
          <w:p w14:paraId="68324926" w14:textId="77777777" w:rsidR="000C05F1" w:rsidRDefault="000C05F1" w:rsidP="00710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C2D2B64" w14:textId="77777777" w:rsidR="000C05F1" w:rsidRDefault="000C05F1" w:rsidP="00A90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692" w14:paraId="1DFCE319" w14:textId="77777777" w:rsidTr="00FB0AD2">
        <w:tc>
          <w:tcPr>
            <w:tcW w:w="424" w:type="dxa"/>
            <w:vAlign w:val="center"/>
          </w:tcPr>
          <w:p w14:paraId="5051FE60" w14:textId="77777777" w:rsidR="00A61692" w:rsidRPr="00BA4696" w:rsidRDefault="00A61692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8" w:type="dxa"/>
          </w:tcPr>
          <w:p w14:paraId="749880B0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8DDBA6" w14:textId="77777777" w:rsidR="00A61692" w:rsidRPr="00BA4696" w:rsidRDefault="00A61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8506A1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301E95" w14:textId="37DC3FB6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1E5A2E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765DE4" w14:textId="3A3EA1B2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92" w14:paraId="41411824" w14:textId="77777777" w:rsidTr="00FB0AD2">
        <w:tc>
          <w:tcPr>
            <w:tcW w:w="424" w:type="dxa"/>
            <w:vAlign w:val="center"/>
          </w:tcPr>
          <w:p w14:paraId="09A105E2" w14:textId="77777777" w:rsidR="00A61692" w:rsidRPr="00BA4696" w:rsidRDefault="00A61692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8" w:type="dxa"/>
          </w:tcPr>
          <w:p w14:paraId="016B73BD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43DBD3" w14:textId="77777777" w:rsidR="00A61692" w:rsidRPr="00BA4696" w:rsidRDefault="00A61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ECF0FF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54F00A" w14:textId="6977B1CD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C33936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76AFC0" w14:textId="6BD6CFA3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692" w14:paraId="19F3F90A" w14:textId="77777777" w:rsidTr="00FB0AD2">
        <w:tc>
          <w:tcPr>
            <w:tcW w:w="424" w:type="dxa"/>
            <w:vAlign w:val="center"/>
          </w:tcPr>
          <w:p w14:paraId="7947EA2D" w14:textId="77777777" w:rsidR="00A61692" w:rsidRPr="00BA4696" w:rsidRDefault="00A61692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8" w:type="dxa"/>
          </w:tcPr>
          <w:p w14:paraId="56EFC87E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EB6543" w14:textId="77777777" w:rsidR="00A61692" w:rsidRPr="00BA4696" w:rsidRDefault="00A61692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16FB83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988CDD" w14:textId="064B1FFE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8EBA20" w14:textId="77777777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874F25" w14:textId="398738CF" w:rsidR="00A61692" w:rsidRPr="00BA4696" w:rsidRDefault="00A6169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A5A9C2" w14:textId="77777777" w:rsidR="00067366" w:rsidRDefault="00067366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E48FF" w14:textId="77777777" w:rsidR="003A35FD" w:rsidRDefault="003A35F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67366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>В ОЛИМПИДАХ</w:t>
      </w:r>
    </w:p>
    <w:p w14:paraId="0EF35075" w14:textId="5D316A44" w:rsidR="00C03F5B" w:rsidRDefault="003A35FD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ЧЛЕНАМИ СНК, </w:t>
      </w:r>
      <w:r w:rsidRPr="00067366">
        <w:rPr>
          <w:rFonts w:ascii="Times New Roman" w:hAnsi="Times New Roman" w:cs="Times New Roman"/>
          <w:b/>
          <w:sz w:val="24"/>
          <w:szCs w:val="24"/>
        </w:rPr>
        <w:t>ЗА I КВАРТАЛ 202</w:t>
      </w:r>
      <w:r w:rsidR="005D2E91">
        <w:rPr>
          <w:rFonts w:ascii="Times New Roman" w:hAnsi="Times New Roman" w:cs="Times New Roman"/>
          <w:b/>
          <w:sz w:val="24"/>
          <w:szCs w:val="24"/>
        </w:rPr>
        <w:t>4</w:t>
      </w:r>
      <w:r w:rsidRPr="006563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2762489C" w14:textId="77777777" w:rsidR="003A35FD" w:rsidRDefault="003A35F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276"/>
        <w:gridCol w:w="1559"/>
        <w:gridCol w:w="1559"/>
        <w:gridCol w:w="2268"/>
        <w:gridCol w:w="1418"/>
      </w:tblGrid>
      <w:tr w:rsidR="00D635CB" w14:paraId="61B1EB6A" w14:textId="77777777" w:rsidTr="00FB0AD2">
        <w:trPr>
          <w:trHeight w:val="485"/>
        </w:trPr>
        <w:tc>
          <w:tcPr>
            <w:tcW w:w="425" w:type="dxa"/>
            <w:vMerge w:val="restart"/>
            <w:vAlign w:val="center"/>
          </w:tcPr>
          <w:p w14:paraId="008853AE" w14:textId="77777777" w:rsidR="00D635CB" w:rsidRPr="00067366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14:paraId="36F9B5EC" w14:textId="77777777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08FEE6DF" w14:textId="7372D51D" w:rsidR="00777420" w:rsidRPr="00777420" w:rsidRDefault="00777420" w:rsidP="007F12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7420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777420">
              <w:rPr>
                <w:rFonts w:ascii="Times New Roman" w:hAnsi="Times New Roman" w:cs="Times New Roman"/>
                <w:sz w:val="16"/>
                <w:szCs w:val="16"/>
              </w:rPr>
              <w:t>VII Всероссийскую научно-практическую олимпиаду с международным участием «Инфекционные болезни: вчера, сегодня, завтра»)</w:t>
            </w:r>
          </w:p>
        </w:tc>
        <w:tc>
          <w:tcPr>
            <w:tcW w:w="1276" w:type="dxa"/>
            <w:vMerge w:val="restart"/>
            <w:vAlign w:val="center"/>
          </w:tcPr>
          <w:p w14:paraId="35EBB661" w14:textId="77777777" w:rsidR="00D635CB" w:rsidRPr="00067366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vAlign w:val="center"/>
          </w:tcPr>
          <w:p w14:paraId="2EC08384" w14:textId="47CC41B5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557B2">
              <w:rPr>
                <w:rFonts w:ascii="Times New Roman" w:hAnsi="Times New Roman" w:cs="Times New Roman"/>
                <w:b/>
                <w:sz w:val="24"/>
                <w:szCs w:val="24"/>
              </w:rPr>
              <w:t>УЗ, НИИ)</w:t>
            </w:r>
          </w:p>
        </w:tc>
        <w:tc>
          <w:tcPr>
            <w:tcW w:w="2268" w:type="dxa"/>
            <w:vMerge w:val="restart"/>
            <w:vAlign w:val="center"/>
          </w:tcPr>
          <w:p w14:paraId="5C20AB16" w14:textId="1A33ECBB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(Международный, Всероссийский, вузовский и </w:t>
            </w:r>
            <w:r w:rsidR="000D16A1"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418" w:type="dxa"/>
            <w:vMerge w:val="restart"/>
            <w:vAlign w:val="center"/>
          </w:tcPr>
          <w:p w14:paraId="6C505AA2" w14:textId="77777777" w:rsidR="00D635CB" w:rsidRPr="00067366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D635CB" w14:paraId="32C36983" w14:textId="77777777" w:rsidTr="00FB0AD2">
        <w:trPr>
          <w:trHeight w:val="275"/>
        </w:trPr>
        <w:tc>
          <w:tcPr>
            <w:tcW w:w="425" w:type="dxa"/>
            <w:vMerge/>
            <w:vAlign w:val="center"/>
          </w:tcPr>
          <w:p w14:paraId="1D945804" w14:textId="77777777" w:rsidR="00D635CB" w:rsidRPr="00067366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F0147D9" w14:textId="77777777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F2E4B17" w14:textId="77777777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531EE2" w14:textId="3FC31C9F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9" w:type="dxa"/>
            <w:vAlign w:val="center"/>
          </w:tcPr>
          <w:p w14:paraId="3E03837A" w14:textId="40C15799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2268" w:type="dxa"/>
            <w:vMerge/>
            <w:vAlign w:val="center"/>
          </w:tcPr>
          <w:p w14:paraId="1A5A2665" w14:textId="77777777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F7FBEB2" w14:textId="77777777" w:rsidR="00D635CB" w:rsidRDefault="00D635CB" w:rsidP="007F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5CB" w14:paraId="01C97EFE" w14:textId="77777777" w:rsidTr="00FB0AD2">
        <w:tc>
          <w:tcPr>
            <w:tcW w:w="425" w:type="dxa"/>
            <w:vAlign w:val="center"/>
          </w:tcPr>
          <w:p w14:paraId="01A13760" w14:textId="77777777" w:rsidR="00D635CB" w:rsidRPr="00BA4696" w:rsidRDefault="00D635CB" w:rsidP="007F1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20D606A3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C96DDD" w14:textId="77777777" w:rsidR="00D635CB" w:rsidRPr="00BA4696" w:rsidRDefault="00D635CB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6E4A20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8883AD" w14:textId="1753C9B8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B26FB1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739FE2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CB" w14:paraId="5EC68D3D" w14:textId="77777777" w:rsidTr="00FB0AD2">
        <w:tc>
          <w:tcPr>
            <w:tcW w:w="425" w:type="dxa"/>
            <w:vAlign w:val="center"/>
          </w:tcPr>
          <w:p w14:paraId="2A197A3E" w14:textId="77777777" w:rsidR="00D635CB" w:rsidRPr="00BA4696" w:rsidRDefault="00D635CB" w:rsidP="007F1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14:paraId="2E735732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E4EC43" w14:textId="77777777" w:rsidR="00D635CB" w:rsidRPr="00BA4696" w:rsidRDefault="00D635CB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1900F0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488AAC" w14:textId="741FB96A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7D9072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1B422E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CB" w14:paraId="6885139B" w14:textId="77777777" w:rsidTr="00FB0AD2">
        <w:tc>
          <w:tcPr>
            <w:tcW w:w="425" w:type="dxa"/>
            <w:vAlign w:val="center"/>
          </w:tcPr>
          <w:p w14:paraId="022555A6" w14:textId="77777777" w:rsidR="00D635CB" w:rsidRPr="00BA4696" w:rsidRDefault="00D635CB" w:rsidP="007F1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14:paraId="6D5377C6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26E929" w14:textId="77777777" w:rsidR="00D635CB" w:rsidRPr="00BA4696" w:rsidRDefault="00D635CB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1B51DF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CB889D" w14:textId="28F53C69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4C2B10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1CE4DF" w14:textId="77777777" w:rsidR="00D635CB" w:rsidRPr="00BA4696" w:rsidRDefault="00D635CB" w:rsidP="007F12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4DFDEB" w14:textId="77777777" w:rsidR="003A35FD" w:rsidRDefault="003A35F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30DB1" w14:textId="3E23F70B" w:rsidR="004C17D4" w:rsidRDefault="00C022D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673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63A2" w:rsidRPr="004763A2">
        <w:rPr>
          <w:rFonts w:ascii="Times New Roman" w:hAnsi="Times New Roman" w:cs="Times New Roman"/>
          <w:b/>
          <w:sz w:val="24"/>
          <w:szCs w:val="24"/>
        </w:rPr>
        <w:t>НАГРАДЫ И ДОСТИЖЕНИЯ</w:t>
      </w:r>
      <w:r w:rsidR="004C1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E53">
        <w:rPr>
          <w:rFonts w:ascii="Times New Roman" w:hAnsi="Times New Roman" w:cs="Times New Roman"/>
          <w:b/>
          <w:sz w:val="24"/>
          <w:szCs w:val="24"/>
        </w:rPr>
        <w:t>ЧЛЕНОВ СНК,</w:t>
      </w:r>
      <w:r w:rsidR="00D25E53" w:rsidRPr="00656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7D4" w:rsidRPr="0065636F">
        <w:rPr>
          <w:rFonts w:ascii="Times New Roman" w:hAnsi="Times New Roman" w:cs="Times New Roman"/>
          <w:b/>
          <w:sz w:val="24"/>
          <w:szCs w:val="24"/>
        </w:rPr>
        <w:t>ЗА I КВАРТАЛ 202</w:t>
      </w:r>
      <w:r w:rsidR="005D2E91">
        <w:rPr>
          <w:rFonts w:ascii="Times New Roman" w:hAnsi="Times New Roman" w:cs="Times New Roman"/>
          <w:b/>
          <w:sz w:val="24"/>
          <w:szCs w:val="24"/>
        </w:rPr>
        <w:t>4</w:t>
      </w:r>
      <w:r w:rsidR="004C17D4" w:rsidRPr="00656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7D4">
        <w:rPr>
          <w:rFonts w:ascii="Times New Roman" w:hAnsi="Times New Roman" w:cs="Times New Roman"/>
          <w:b/>
          <w:sz w:val="24"/>
          <w:szCs w:val="24"/>
        </w:rPr>
        <w:t>г</w:t>
      </w:r>
      <w:r w:rsidR="004C17D4"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3ED7E953" w14:textId="6A607969" w:rsidR="000D16A1" w:rsidRDefault="000D16A1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Конференции, олимпиады, конкурсы</w:t>
      </w:r>
      <w:r w:rsidR="00FB0AD2">
        <w:rPr>
          <w:rFonts w:ascii="Times New Roman" w:hAnsi="Times New Roman" w:cs="Times New Roman"/>
          <w:b/>
          <w:sz w:val="24"/>
          <w:szCs w:val="24"/>
        </w:rPr>
        <w:t>, благодарственные письма и др.</w:t>
      </w:r>
    </w:p>
    <w:p w14:paraId="290119AB" w14:textId="0A2CF9B3" w:rsidR="00C8194F" w:rsidRDefault="000D16A1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</w:t>
      </w:r>
      <w:r w:rsidR="00C8194F" w:rsidRPr="00465132">
        <w:rPr>
          <w:rFonts w:ascii="Times New Roman" w:hAnsi="Times New Roman" w:cs="Times New Roman"/>
          <w:b/>
          <w:sz w:val="24"/>
          <w:szCs w:val="24"/>
        </w:rPr>
        <w:t xml:space="preserve">се </w:t>
      </w:r>
      <w:r w:rsidR="007717A1" w:rsidRPr="007717A1">
        <w:rPr>
          <w:rFonts w:ascii="Times New Roman" w:hAnsi="Times New Roman" w:cs="Times New Roman"/>
          <w:b/>
          <w:sz w:val="24"/>
          <w:szCs w:val="24"/>
        </w:rPr>
        <w:t xml:space="preserve">награды и достижения </w:t>
      </w:r>
      <w:r w:rsidR="00C8194F" w:rsidRPr="00465132">
        <w:rPr>
          <w:rFonts w:ascii="Times New Roman" w:hAnsi="Times New Roman" w:cs="Times New Roman"/>
          <w:b/>
          <w:sz w:val="24"/>
          <w:szCs w:val="24"/>
        </w:rPr>
        <w:t>подтверждаются сканами</w:t>
      </w:r>
      <w:r w:rsidR="00C8194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8194F"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 w:rsidR="00C8194F" w:rsidRPr="004651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94F">
        <w:rPr>
          <w:rFonts w:ascii="Times New Roman" w:hAnsi="Times New Roman" w:cs="Times New Roman"/>
          <w:b/>
          <w:sz w:val="24"/>
          <w:szCs w:val="24"/>
        </w:rPr>
        <w:t>формате)</w:t>
      </w:r>
    </w:p>
    <w:p w14:paraId="2A426AD9" w14:textId="77777777" w:rsidR="004763A2" w:rsidRDefault="004763A2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731"/>
        <w:gridCol w:w="1275"/>
        <w:gridCol w:w="1560"/>
        <w:gridCol w:w="1552"/>
        <w:gridCol w:w="1550"/>
        <w:gridCol w:w="2539"/>
      </w:tblGrid>
      <w:tr w:rsidR="00256729" w14:paraId="56654152" w14:textId="77777777" w:rsidTr="00FB0AD2">
        <w:trPr>
          <w:trHeight w:val="550"/>
        </w:trPr>
        <w:tc>
          <w:tcPr>
            <w:tcW w:w="425" w:type="dxa"/>
            <w:vMerge w:val="restart"/>
            <w:vAlign w:val="center"/>
          </w:tcPr>
          <w:p w14:paraId="5109C360" w14:textId="77777777" w:rsidR="00256729" w:rsidRPr="00067366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3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1" w:type="dxa"/>
            <w:vMerge w:val="restart"/>
            <w:vAlign w:val="center"/>
          </w:tcPr>
          <w:p w14:paraId="42B84CBD" w14:textId="77777777" w:rsidR="00256729" w:rsidRDefault="00256729" w:rsidP="00777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7E990AB8" w14:textId="5D0E2E35" w:rsidR="00984CDA" w:rsidRPr="00984CDA" w:rsidRDefault="00984CDA" w:rsidP="00984CD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84CD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84C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984CDA">
              <w:rPr>
                <w:rFonts w:ascii="Times New Roman" w:hAnsi="Times New Roman" w:cs="Times New Roman"/>
                <w:sz w:val="16"/>
                <w:szCs w:val="16"/>
              </w:rPr>
              <w:t xml:space="preserve"> Студент года Казанского ГМУ – 2023)</w:t>
            </w:r>
          </w:p>
        </w:tc>
        <w:tc>
          <w:tcPr>
            <w:tcW w:w="1275" w:type="dxa"/>
            <w:vMerge w:val="restart"/>
            <w:vAlign w:val="center"/>
          </w:tcPr>
          <w:p w14:paraId="503D34AC" w14:textId="77777777" w:rsidR="00256729" w:rsidRDefault="00256729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2" w:type="dxa"/>
            <w:gridSpan w:val="2"/>
            <w:vAlign w:val="center"/>
          </w:tcPr>
          <w:p w14:paraId="2EA6BD96" w14:textId="05999B4A" w:rsidR="00256729" w:rsidRDefault="00256729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(ВУЗ, НИИ)</w:t>
            </w:r>
          </w:p>
        </w:tc>
        <w:tc>
          <w:tcPr>
            <w:tcW w:w="1550" w:type="dxa"/>
            <w:vMerge w:val="restart"/>
            <w:vAlign w:val="center"/>
          </w:tcPr>
          <w:p w14:paraId="4DC3E79A" w14:textId="77777777" w:rsidR="00256729" w:rsidRPr="00BA4696" w:rsidRDefault="00256729" w:rsidP="00DB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студента</w:t>
            </w:r>
          </w:p>
        </w:tc>
        <w:tc>
          <w:tcPr>
            <w:tcW w:w="2539" w:type="dxa"/>
            <w:vMerge w:val="restart"/>
            <w:vAlign w:val="center"/>
          </w:tcPr>
          <w:p w14:paraId="6F98DD0D" w14:textId="77777777" w:rsidR="00256729" w:rsidRPr="00067366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 2 и 3 Место / Гран-при, специальный приз</w:t>
            </w:r>
          </w:p>
        </w:tc>
      </w:tr>
      <w:tr w:rsidR="00256729" w14:paraId="019D726E" w14:textId="77777777" w:rsidTr="00FB0AD2">
        <w:trPr>
          <w:trHeight w:val="550"/>
        </w:trPr>
        <w:tc>
          <w:tcPr>
            <w:tcW w:w="425" w:type="dxa"/>
            <w:vMerge/>
            <w:vAlign w:val="center"/>
          </w:tcPr>
          <w:p w14:paraId="1684DC9B" w14:textId="77777777" w:rsidR="00256729" w:rsidRPr="00067366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  <w:vAlign w:val="center"/>
          </w:tcPr>
          <w:p w14:paraId="020FDB96" w14:textId="77777777" w:rsidR="00256729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3567C297" w14:textId="77777777" w:rsidR="00256729" w:rsidRDefault="00256729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C41A304" w14:textId="299DA3E1" w:rsidR="00256729" w:rsidRDefault="002D394A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ГМУ</w:t>
            </w:r>
          </w:p>
        </w:tc>
        <w:tc>
          <w:tcPr>
            <w:tcW w:w="1552" w:type="dxa"/>
            <w:vAlign w:val="center"/>
          </w:tcPr>
          <w:p w14:paraId="68A0DE11" w14:textId="5B02A0E2" w:rsidR="00256729" w:rsidRDefault="002D394A" w:rsidP="00BA4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Казанского ГМУ</w:t>
            </w:r>
          </w:p>
        </w:tc>
        <w:tc>
          <w:tcPr>
            <w:tcW w:w="1550" w:type="dxa"/>
            <w:vMerge/>
            <w:vAlign w:val="center"/>
          </w:tcPr>
          <w:p w14:paraId="7E742064" w14:textId="77777777" w:rsidR="00256729" w:rsidRDefault="00256729" w:rsidP="00DB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vMerge/>
            <w:vAlign w:val="center"/>
          </w:tcPr>
          <w:p w14:paraId="480BA3F3" w14:textId="77777777" w:rsidR="00256729" w:rsidRDefault="00256729" w:rsidP="0006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22D5" w14:paraId="4A24049A" w14:textId="77777777" w:rsidTr="00FB0AD2">
        <w:tc>
          <w:tcPr>
            <w:tcW w:w="425" w:type="dxa"/>
            <w:vAlign w:val="center"/>
          </w:tcPr>
          <w:p w14:paraId="0587BB89" w14:textId="77777777" w:rsidR="00C022D5" w:rsidRPr="00BA4696" w:rsidRDefault="00C022D5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1" w:type="dxa"/>
          </w:tcPr>
          <w:p w14:paraId="43323AF4" w14:textId="58857BF7" w:rsidR="00C022D5" w:rsidRPr="00E04782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0C87B7" w14:textId="799B5E81" w:rsidR="00C022D5" w:rsidRPr="00BA4696" w:rsidRDefault="00C022D5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0BF78F4" w14:textId="310A779C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C90240B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40C3C07E" w14:textId="539FB5B3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0BC7D69" w14:textId="77777777" w:rsidR="00C022D5" w:rsidRPr="00BA4696" w:rsidRDefault="00C022D5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2D5" w14:paraId="3AA613BF" w14:textId="77777777" w:rsidTr="00FB0AD2">
        <w:tc>
          <w:tcPr>
            <w:tcW w:w="425" w:type="dxa"/>
            <w:vAlign w:val="center"/>
          </w:tcPr>
          <w:p w14:paraId="62D17184" w14:textId="77777777" w:rsidR="00C022D5" w:rsidRPr="00BA4696" w:rsidRDefault="00C022D5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31" w:type="dxa"/>
          </w:tcPr>
          <w:p w14:paraId="17FCD289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2595BA" w14:textId="77777777" w:rsidR="00C022D5" w:rsidRPr="00BA4696" w:rsidRDefault="00C022D5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EDF71C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12DAE48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0083FA72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22B854F" w14:textId="77777777" w:rsidR="00C022D5" w:rsidRPr="00BA4696" w:rsidRDefault="00C022D5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2D5" w14:paraId="0ED7606B" w14:textId="77777777" w:rsidTr="00FB0AD2">
        <w:tc>
          <w:tcPr>
            <w:tcW w:w="425" w:type="dxa"/>
            <w:vAlign w:val="center"/>
          </w:tcPr>
          <w:p w14:paraId="105068D9" w14:textId="77777777" w:rsidR="00C022D5" w:rsidRPr="00BA4696" w:rsidRDefault="00C022D5" w:rsidP="00067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1" w:type="dxa"/>
          </w:tcPr>
          <w:p w14:paraId="77D2F3DE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E27DD6" w14:textId="77777777" w:rsidR="00C022D5" w:rsidRPr="00BA4696" w:rsidRDefault="00C022D5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02740C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72AF38F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14:paraId="25CE90E3" w14:textId="77777777" w:rsidR="00C022D5" w:rsidRPr="00BA4696" w:rsidRDefault="00C022D5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0992970" w14:textId="77777777" w:rsidR="00C022D5" w:rsidRPr="00BA4696" w:rsidRDefault="00C022D5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9A9B39" w14:textId="77777777" w:rsidR="00C03F5B" w:rsidRPr="00465132" w:rsidRDefault="00C03F5B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1C173" w14:textId="3C0CDA01" w:rsidR="009C1850" w:rsidRDefault="00C022D5" w:rsidP="00C4393C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563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636F" w:rsidRPr="0065636F">
        <w:rPr>
          <w:rFonts w:ascii="Times New Roman" w:hAnsi="Times New Roman" w:cs="Times New Roman"/>
          <w:b/>
          <w:sz w:val="24"/>
          <w:szCs w:val="24"/>
        </w:rPr>
        <w:t xml:space="preserve">ИНФОРМАЦИЯ О ЗАСЕДАНИЯХ </w:t>
      </w:r>
      <w:r>
        <w:rPr>
          <w:rFonts w:ascii="Times New Roman" w:hAnsi="Times New Roman" w:cs="Times New Roman"/>
          <w:b/>
          <w:sz w:val="24"/>
          <w:szCs w:val="24"/>
        </w:rPr>
        <w:t xml:space="preserve">СНК </w:t>
      </w:r>
      <w:r w:rsidR="0065636F" w:rsidRPr="0065636F">
        <w:rPr>
          <w:rFonts w:ascii="Times New Roman" w:hAnsi="Times New Roman" w:cs="Times New Roman"/>
          <w:b/>
          <w:sz w:val="24"/>
          <w:szCs w:val="24"/>
        </w:rPr>
        <w:t>ЗА I КВАРТАЛ 202</w:t>
      </w:r>
      <w:r w:rsidR="005D2E91">
        <w:rPr>
          <w:rFonts w:ascii="Times New Roman" w:hAnsi="Times New Roman" w:cs="Times New Roman"/>
          <w:b/>
          <w:sz w:val="24"/>
          <w:szCs w:val="24"/>
        </w:rPr>
        <w:t>4</w:t>
      </w:r>
      <w:r w:rsidR="0065636F" w:rsidRPr="00656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36F">
        <w:rPr>
          <w:rFonts w:ascii="Times New Roman" w:hAnsi="Times New Roman" w:cs="Times New Roman"/>
          <w:b/>
          <w:sz w:val="24"/>
          <w:szCs w:val="24"/>
        </w:rPr>
        <w:t>г</w:t>
      </w:r>
      <w:r w:rsidR="0065636F"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52A70BA7" w14:textId="010D1DFB" w:rsidR="00595F4E" w:rsidRPr="00777420" w:rsidRDefault="00595F4E" w:rsidP="00777420">
      <w:pPr>
        <w:spacing w:after="0" w:line="240" w:lineRule="auto"/>
        <w:ind w:left="-42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(фотоотчет, </w:t>
      </w:r>
      <w:r w:rsidR="001E1C3B">
        <w:rPr>
          <w:rFonts w:ascii="Times New Roman" w:hAnsi="Times New Roman" w:cs="Times New Roman"/>
          <w:b/>
          <w:sz w:val="24"/>
          <w:szCs w:val="24"/>
        </w:rPr>
        <w:t xml:space="preserve">а также </w:t>
      </w:r>
      <w:r w:rsidR="00070A32">
        <w:rPr>
          <w:rFonts w:ascii="Times New Roman" w:hAnsi="Times New Roman" w:cs="Times New Roman"/>
          <w:b/>
          <w:sz w:val="24"/>
          <w:szCs w:val="24"/>
        </w:rPr>
        <w:t xml:space="preserve">ссылка на </w:t>
      </w:r>
      <w:r>
        <w:rPr>
          <w:rFonts w:ascii="Times New Roman" w:hAnsi="Times New Roman" w:cs="Times New Roman"/>
          <w:b/>
          <w:sz w:val="24"/>
          <w:szCs w:val="24"/>
        </w:rPr>
        <w:t>публикаци</w:t>
      </w:r>
      <w:r w:rsidR="000D2060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553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4511E">
        <w:rPr>
          <w:rFonts w:ascii="Times New Roman" w:hAnsi="Times New Roman" w:cs="Times New Roman"/>
          <w:b/>
          <w:sz w:val="24"/>
          <w:szCs w:val="24"/>
        </w:rPr>
        <w:t>К</w:t>
      </w:r>
      <w:r w:rsidR="007A6C2F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7A6C2F" w:rsidRPr="007A6C2F">
        <w:rPr>
          <w:rFonts w:ascii="Times New Roman" w:hAnsi="Times New Roman" w:cs="Times New Roman"/>
          <w:b/>
          <w:sz w:val="24"/>
          <w:szCs w:val="24"/>
        </w:rPr>
        <w:t>/</w:t>
      </w:r>
      <w:r w:rsidR="007A6C2F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777420">
        <w:rPr>
          <w:rFonts w:ascii="Times New Roman" w:hAnsi="Times New Roman" w:cs="Times New Roman"/>
          <w:b/>
          <w:sz w:val="24"/>
          <w:szCs w:val="24"/>
        </w:rPr>
        <w:t xml:space="preserve">Телеграмм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022D5">
        <w:rPr>
          <w:rFonts w:ascii="Times New Roman" w:hAnsi="Times New Roman" w:cs="Times New Roman"/>
          <w:b/>
          <w:sz w:val="24"/>
          <w:szCs w:val="24"/>
        </w:rPr>
        <w:t>на официальн</w:t>
      </w:r>
      <w:r w:rsidR="008524E8">
        <w:rPr>
          <w:rFonts w:ascii="Times New Roman" w:hAnsi="Times New Roman" w:cs="Times New Roman"/>
          <w:b/>
          <w:sz w:val="24"/>
          <w:szCs w:val="24"/>
        </w:rPr>
        <w:t>ом</w:t>
      </w:r>
      <w:r w:rsidR="00C022D5">
        <w:rPr>
          <w:rFonts w:ascii="Times New Roman" w:hAnsi="Times New Roman" w:cs="Times New Roman"/>
          <w:b/>
          <w:sz w:val="24"/>
          <w:szCs w:val="24"/>
        </w:rPr>
        <w:t xml:space="preserve"> сайт</w:t>
      </w:r>
      <w:r w:rsidR="008524E8">
        <w:rPr>
          <w:rFonts w:ascii="Times New Roman" w:hAnsi="Times New Roman" w:cs="Times New Roman"/>
          <w:b/>
          <w:sz w:val="24"/>
          <w:szCs w:val="24"/>
        </w:rPr>
        <w:t>е</w:t>
      </w:r>
      <w:r w:rsidR="000D2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2D5">
        <w:rPr>
          <w:rFonts w:ascii="Times New Roman" w:hAnsi="Times New Roman" w:cs="Times New Roman"/>
          <w:b/>
          <w:sz w:val="24"/>
          <w:szCs w:val="24"/>
        </w:rPr>
        <w:t>СНК</w:t>
      </w:r>
      <w:r w:rsidR="00B4511E">
        <w:rPr>
          <w:rFonts w:ascii="Times New Roman" w:hAnsi="Times New Roman" w:cs="Times New Roman"/>
          <w:b/>
          <w:sz w:val="24"/>
          <w:szCs w:val="24"/>
        </w:rPr>
        <w:t xml:space="preserve"> кафедры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D76EC52" w14:textId="77777777" w:rsidR="009C1850" w:rsidRDefault="009C1850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559"/>
        <w:gridCol w:w="1701"/>
        <w:gridCol w:w="2013"/>
        <w:gridCol w:w="1247"/>
        <w:gridCol w:w="2552"/>
      </w:tblGrid>
      <w:tr w:rsidR="00C022D5" w14:paraId="739983D8" w14:textId="77777777" w:rsidTr="00FB0AD2">
        <w:tc>
          <w:tcPr>
            <w:tcW w:w="425" w:type="dxa"/>
            <w:vAlign w:val="center"/>
          </w:tcPr>
          <w:p w14:paraId="0654E540" w14:textId="77777777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5" w:type="dxa"/>
            <w:vAlign w:val="center"/>
          </w:tcPr>
          <w:p w14:paraId="01EB8B9D" w14:textId="77777777" w:rsidR="00C022D5" w:rsidRPr="0065636F" w:rsidRDefault="00C022D5" w:rsidP="00C02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vAlign w:val="center"/>
          </w:tcPr>
          <w:p w14:paraId="4457C4D3" w14:textId="5C7D19D5" w:rsidR="00C022D5" w:rsidRPr="0065636F" w:rsidRDefault="00C022D5" w:rsidP="00C02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</w:t>
            </w:r>
            <w:r w:rsidR="00CF6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заседания</w:t>
            </w:r>
          </w:p>
        </w:tc>
        <w:tc>
          <w:tcPr>
            <w:tcW w:w="1701" w:type="dxa"/>
            <w:vAlign w:val="center"/>
          </w:tcPr>
          <w:p w14:paraId="7626B4BC" w14:textId="7D3F12A1" w:rsidR="00C022D5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6F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</w:p>
          <w:p w14:paraId="45F07839" w14:textId="209C473F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2013" w:type="dxa"/>
            <w:vAlign w:val="center"/>
          </w:tcPr>
          <w:p w14:paraId="3540FA26" w14:textId="005E74ED" w:rsidR="00C022D5" w:rsidRPr="0065636F" w:rsidRDefault="003B7E03" w:rsidP="00C02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7D4C55"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звание</w:t>
            </w:r>
            <w:r w:rsidR="00984CDA"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4C55" w:rsidRPr="00984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(степень)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приглашенных</w:t>
            </w:r>
            <w:r w:rsidR="00770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22D5">
              <w:rPr>
                <w:rFonts w:ascii="Times New Roman" w:hAnsi="Times New Roman" w:cs="Times New Roman"/>
                <w:b/>
                <w:sz w:val="24"/>
                <w:szCs w:val="24"/>
              </w:rPr>
              <w:t>гостей</w:t>
            </w:r>
          </w:p>
        </w:tc>
        <w:tc>
          <w:tcPr>
            <w:tcW w:w="1247" w:type="dxa"/>
            <w:vAlign w:val="center"/>
          </w:tcPr>
          <w:p w14:paraId="18C95CAC" w14:textId="77777777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Pr="00656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присутствующих</w:t>
            </w:r>
          </w:p>
        </w:tc>
        <w:tc>
          <w:tcPr>
            <w:tcW w:w="2552" w:type="dxa"/>
            <w:vAlign w:val="center"/>
          </w:tcPr>
          <w:p w14:paraId="7FF4F64A" w14:textId="01C2F4C4" w:rsidR="00C022D5" w:rsidRPr="0065636F" w:rsidRDefault="00C022D5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публикацию в ВК</w:t>
            </w:r>
            <w:r w:rsidR="006A5309">
              <w:rPr>
                <w:rFonts w:ascii="Times New Roman" w:hAnsi="Times New Roman" w:cs="Times New Roman"/>
                <w:b/>
                <w:sz w:val="24"/>
                <w:szCs w:val="24"/>
              </w:rPr>
              <w:t>, Телеграм</w:t>
            </w:r>
          </w:p>
        </w:tc>
      </w:tr>
      <w:tr w:rsidR="00C022D5" w14:paraId="35926D75" w14:textId="77777777" w:rsidTr="00FB0AD2">
        <w:tc>
          <w:tcPr>
            <w:tcW w:w="425" w:type="dxa"/>
          </w:tcPr>
          <w:p w14:paraId="6363E52F" w14:textId="77777777" w:rsidR="00C022D5" w:rsidRPr="00BA4696" w:rsidRDefault="00C022D5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14:paraId="0A5C35B0" w14:textId="6AEBB56D" w:rsidR="00C022D5" w:rsidRPr="00BA4696" w:rsidRDefault="00034AC5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AC5">
              <w:rPr>
                <w:rFonts w:ascii="Times New Roman" w:hAnsi="Times New Roman" w:cs="Times New Roman"/>
                <w:sz w:val="20"/>
                <w:szCs w:val="20"/>
              </w:rPr>
              <w:t>20 февраля 2024 г.</w:t>
            </w:r>
          </w:p>
        </w:tc>
        <w:tc>
          <w:tcPr>
            <w:tcW w:w="1559" w:type="dxa"/>
          </w:tcPr>
          <w:p w14:paraId="0E844CD9" w14:textId="073F55DB" w:rsidR="00C022D5" w:rsidRPr="00BA4696" w:rsidRDefault="00E04782" w:rsidP="0013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Разбор </w:t>
            </w:r>
            <w:r w:rsidRPr="00E04782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клинического случая </w:t>
            </w:r>
            <w:r w:rsidR="00034AC5">
              <w:rPr>
                <w:rFonts w:ascii="Times New Roman" w:hAnsi="Times New Roman" w:cs="Times New Roman"/>
                <w:sz w:val="20"/>
                <w:szCs w:val="20"/>
              </w:rPr>
              <w:t xml:space="preserve">пациента с </w:t>
            </w:r>
            <w:r w:rsidR="00034A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патологией дыхательных путей</w:t>
            </w:r>
          </w:p>
        </w:tc>
        <w:tc>
          <w:tcPr>
            <w:tcW w:w="1701" w:type="dxa"/>
          </w:tcPr>
          <w:p w14:paraId="0484E53F" w14:textId="50DD44A8" w:rsidR="00C022D5" w:rsidRPr="00BA4696" w:rsidRDefault="00132D81" w:rsidP="00132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D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Докладчики: </w:t>
            </w:r>
            <w:r w:rsidR="00034AC5" w:rsidRPr="00034AC5">
              <w:rPr>
                <w:rFonts w:ascii="Times New Roman" w:hAnsi="Times New Roman" w:cs="Times New Roman"/>
                <w:sz w:val="20"/>
                <w:szCs w:val="20"/>
              </w:rPr>
              <w:t>гр.1602 Ефимова Диляра Маратовна</w:t>
            </w:r>
            <w:r w:rsidR="00034AC5" w:rsidRPr="00034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2D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AC5" w:rsidRPr="00034AC5">
              <w:rPr>
                <w:rFonts w:ascii="Times New Roman" w:hAnsi="Times New Roman" w:cs="Times New Roman"/>
                <w:sz w:val="20"/>
                <w:szCs w:val="20"/>
              </w:rPr>
              <w:t>клинического случа</w:t>
            </w:r>
            <w:r w:rsidR="00034AC5">
              <w:rPr>
                <w:rFonts w:ascii="Times New Roman" w:hAnsi="Times New Roman" w:cs="Times New Roman"/>
                <w:sz w:val="20"/>
                <w:szCs w:val="20"/>
              </w:rPr>
              <w:t xml:space="preserve">й: внебольничная нижнедолевая тяжелая </w:t>
            </w:r>
            <w:r w:rsidR="00034AC5" w:rsidRPr="00034AC5">
              <w:rPr>
                <w:rFonts w:ascii="Times New Roman" w:hAnsi="Times New Roman" w:cs="Times New Roman"/>
                <w:sz w:val="20"/>
                <w:szCs w:val="20"/>
              </w:rPr>
              <w:t>пневмони</w:t>
            </w:r>
            <w:r w:rsidR="00034AC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013" w:type="dxa"/>
          </w:tcPr>
          <w:p w14:paraId="165AE110" w14:textId="5F231A2B" w:rsidR="00C022D5" w:rsidRDefault="00034AC5" w:rsidP="00032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Доц., к.м.н. Шамсутдинова Н.Г.; асс., к.м.н. Бодрягина Е.С.; а</w:t>
            </w:r>
            <w:r w:rsidR="00132D81">
              <w:rPr>
                <w:rFonts w:ascii="Times New Roman" w:hAnsi="Times New Roman" w:cs="Times New Roman"/>
                <w:sz w:val="20"/>
                <w:szCs w:val="20"/>
              </w:rPr>
              <w:t xml:space="preserve">сс. </w:t>
            </w:r>
            <w:r w:rsidR="000323AC" w:rsidRPr="000323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="000323AC">
              <w:rPr>
                <w:rFonts w:ascii="Times New Roman" w:hAnsi="Times New Roman" w:cs="Times New Roman"/>
                <w:sz w:val="20"/>
                <w:szCs w:val="20"/>
              </w:rPr>
              <w:t xml:space="preserve">остерина </w:t>
            </w:r>
            <w:r w:rsidR="00E04782">
              <w:rPr>
                <w:rFonts w:ascii="Times New Roman" w:hAnsi="Times New Roman" w:cs="Times New Roman"/>
                <w:sz w:val="20"/>
                <w:szCs w:val="20"/>
              </w:rPr>
              <w:t>А.В.;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 xml:space="preserve">асс., к.м.н. </w:t>
            </w:r>
            <w:proofErr w:type="spellStart"/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Халфин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5D2E91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</w:p>
          <w:p w14:paraId="795B4F24" w14:textId="3E949273" w:rsidR="00E04782" w:rsidRPr="00BA4696" w:rsidRDefault="00E04782" w:rsidP="00032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3EF80D31" w14:textId="68ADA4B2" w:rsidR="00C022D5" w:rsidRPr="00BA4696" w:rsidRDefault="00034AC5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552" w:type="dxa"/>
            <w:vAlign w:val="center"/>
          </w:tcPr>
          <w:p w14:paraId="4D1EE70B" w14:textId="358BAD94" w:rsidR="00C022D5" w:rsidRPr="00BA4696" w:rsidRDefault="00034AC5" w:rsidP="00FB0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AC5">
              <w:rPr>
                <w:rFonts w:ascii="Times New Roman" w:hAnsi="Times New Roman" w:cs="Times New Roman"/>
                <w:sz w:val="20"/>
                <w:szCs w:val="20"/>
              </w:rPr>
              <w:t>https://vk.com/wall-195618308?own=1&amp;w=wall-195618308_87</w:t>
            </w:r>
          </w:p>
        </w:tc>
      </w:tr>
      <w:tr w:rsidR="00C022D5" w14:paraId="12FEC74E" w14:textId="77777777" w:rsidTr="00FB0AD2">
        <w:tc>
          <w:tcPr>
            <w:tcW w:w="425" w:type="dxa"/>
          </w:tcPr>
          <w:p w14:paraId="4D7E00E3" w14:textId="77777777" w:rsidR="00C022D5" w:rsidRPr="00BA4696" w:rsidRDefault="00C022D5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14:paraId="75F4E711" w14:textId="0D8A0188" w:rsidR="00C022D5" w:rsidRPr="00BA4696" w:rsidRDefault="005D2E91" w:rsidP="00656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25 марта 2024 г.</w:t>
            </w:r>
          </w:p>
        </w:tc>
        <w:tc>
          <w:tcPr>
            <w:tcW w:w="1559" w:type="dxa"/>
          </w:tcPr>
          <w:p w14:paraId="6C239A61" w14:textId="5E017160" w:rsidR="00C022D5" w:rsidRPr="005D2E91" w:rsidRDefault="005D2E91" w:rsidP="005D2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Разбор клинического случая пациента с патологией почек</w:t>
            </w:r>
          </w:p>
          <w:p w14:paraId="4F5178E0" w14:textId="727411E6" w:rsidR="005D2E91" w:rsidRPr="005D2E91" w:rsidRDefault="005D2E91" w:rsidP="005D2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товка к научному форуму «Белые цветы»</w:t>
            </w:r>
          </w:p>
        </w:tc>
        <w:tc>
          <w:tcPr>
            <w:tcW w:w="1701" w:type="dxa"/>
          </w:tcPr>
          <w:p w14:paraId="03971367" w14:textId="62930C8C" w:rsidR="00E04782" w:rsidRPr="00BA4696" w:rsidRDefault="005D2E91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гр.1414 Тагирова Л.И.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Карташова С.А.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4782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Энергетические напитки и пиво - "безопасные" привычки с опасными последствиями</w:t>
            </w:r>
          </w:p>
        </w:tc>
        <w:tc>
          <w:tcPr>
            <w:tcW w:w="2013" w:type="dxa"/>
          </w:tcPr>
          <w:p w14:paraId="28E4385E" w14:textId="49684311" w:rsidR="00C022D5" w:rsidRDefault="005D2E91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проф., д.м.н. Максудов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 xml:space="preserve"> А.Н., доц., к.м.н. </w:t>
            </w:r>
            <w:proofErr w:type="spellStart"/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Нуруллин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5D2E91">
              <w:rPr>
                <w:rFonts w:ascii="Times New Roman" w:hAnsi="Times New Roman" w:cs="Times New Roman"/>
                <w:sz w:val="20"/>
                <w:szCs w:val="20"/>
              </w:rPr>
              <w:t xml:space="preserve"> Г.И., асс., к.м.н. </w:t>
            </w:r>
            <w:proofErr w:type="spellStart"/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Халфин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5D2E91"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а</w:t>
            </w:r>
            <w:r w:rsidR="00E04782">
              <w:rPr>
                <w:rFonts w:ascii="Times New Roman" w:hAnsi="Times New Roman" w:cs="Times New Roman"/>
                <w:sz w:val="20"/>
                <w:szCs w:val="20"/>
              </w:rPr>
              <w:t>сс., к.м.н. Бодрягина Е.С.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асс. Костерина А.В.; асс., к.м.н. Белоусова Е.Н.</w:t>
            </w:r>
          </w:p>
          <w:p w14:paraId="55D00AB8" w14:textId="20AC9627" w:rsidR="00E04782" w:rsidRPr="00BA4696" w:rsidRDefault="00E04782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9380671" w14:textId="7C595410" w:rsidR="00C022D5" w:rsidRPr="00BA4696" w:rsidRDefault="00034AC5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52" w:type="dxa"/>
            <w:vAlign w:val="center"/>
          </w:tcPr>
          <w:p w14:paraId="655BEF78" w14:textId="53AB6AB0" w:rsidR="00C022D5" w:rsidRPr="00BA4696" w:rsidRDefault="005D2E91" w:rsidP="00FB0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https://vk.com/wall-195618308?own=1&amp;w=wall-195618308_90</w:t>
            </w:r>
          </w:p>
        </w:tc>
      </w:tr>
    </w:tbl>
    <w:p w14:paraId="2F2D760F" w14:textId="77777777" w:rsidR="00C03F5B" w:rsidRDefault="00C03F5B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6E9F3" w14:textId="04599835" w:rsidR="009C1850" w:rsidRPr="00D4060A" w:rsidRDefault="00C022D5" w:rsidP="00D40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406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060A" w:rsidRPr="00D4060A">
        <w:rPr>
          <w:rFonts w:ascii="Times New Roman" w:hAnsi="Times New Roman" w:cs="Times New Roman"/>
          <w:b/>
          <w:sz w:val="24"/>
          <w:szCs w:val="24"/>
        </w:rPr>
        <w:t>СПИСОК УЧАСТНИКОВ СНК</w:t>
      </w:r>
      <w:r w:rsidR="00D40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60A" w:rsidRPr="0065636F">
        <w:rPr>
          <w:rFonts w:ascii="Times New Roman" w:hAnsi="Times New Roman" w:cs="Times New Roman"/>
          <w:b/>
          <w:sz w:val="24"/>
          <w:szCs w:val="24"/>
        </w:rPr>
        <w:t>ЗА I КВАРТАЛ 202</w:t>
      </w:r>
      <w:r w:rsidR="005D2E91">
        <w:rPr>
          <w:rFonts w:ascii="Times New Roman" w:hAnsi="Times New Roman" w:cs="Times New Roman"/>
          <w:b/>
          <w:sz w:val="24"/>
          <w:szCs w:val="24"/>
        </w:rPr>
        <w:t>4</w:t>
      </w:r>
      <w:r w:rsidR="00D4060A" w:rsidRPr="00656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60A">
        <w:rPr>
          <w:rFonts w:ascii="Times New Roman" w:hAnsi="Times New Roman" w:cs="Times New Roman"/>
          <w:b/>
          <w:sz w:val="24"/>
          <w:szCs w:val="24"/>
        </w:rPr>
        <w:t>г</w:t>
      </w:r>
      <w:r w:rsidR="00D4060A"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5019FA93" w14:textId="77777777" w:rsidR="009C1850" w:rsidRDefault="009C1850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466"/>
        <w:gridCol w:w="3510"/>
        <w:gridCol w:w="2266"/>
        <w:gridCol w:w="4390"/>
      </w:tblGrid>
      <w:tr w:rsidR="003A35FD" w14:paraId="0201B2FC" w14:textId="77777777" w:rsidTr="00DC0438">
        <w:trPr>
          <w:trHeight w:val="377"/>
        </w:trPr>
        <w:tc>
          <w:tcPr>
            <w:tcW w:w="466" w:type="dxa"/>
            <w:vAlign w:val="center"/>
          </w:tcPr>
          <w:p w14:paraId="0FAEB771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0" w:type="dxa"/>
            <w:vAlign w:val="center"/>
          </w:tcPr>
          <w:p w14:paraId="3CC01BF4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  <w:r w:rsidR="009F7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2266" w:type="dxa"/>
            <w:vAlign w:val="center"/>
          </w:tcPr>
          <w:p w14:paraId="30FD386F" w14:textId="77777777" w:rsidR="003A35FD" w:rsidRPr="00D4060A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4390" w:type="dxa"/>
            <w:vAlign w:val="center"/>
          </w:tcPr>
          <w:p w14:paraId="7D6AB72A" w14:textId="6319C0C1" w:rsidR="003A35FD" w:rsidRPr="00777420" w:rsidRDefault="003A35FD" w:rsidP="00D40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6600F">
              <w:rPr>
                <w:rFonts w:ascii="Times New Roman" w:hAnsi="Times New Roman" w:cs="Times New Roman"/>
                <w:b/>
                <w:sz w:val="24"/>
                <w:szCs w:val="24"/>
              </w:rPr>
              <w:t>елефон, почта</w:t>
            </w:r>
            <w:r w:rsidR="0077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77420">
              <w:rPr>
                <w:rFonts w:ascii="Times New Roman" w:hAnsi="Times New Roman" w:cs="Times New Roman"/>
                <w:b/>
                <w:sz w:val="24"/>
                <w:szCs w:val="24"/>
              </w:rPr>
              <w:t>Вк</w:t>
            </w:r>
            <w:proofErr w:type="spellEnd"/>
            <w:r w:rsidR="00777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74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</w:tc>
      </w:tr>
      <w:tr w:rsidR="003A35FD" w14:paraId="1E293874" w14:textId="77777777" w:rsidTr="00DC0438">
        <w:tc>
          <w:tcPr>
            <w:tcW w:w="466" w:type="dxa"/>
            <w:vAlign w:val="center"/>
          </w:tcPr>
          <w:p w14:paraId="163C103E" w14:textId="77777777" w:rsidR="003A35FD" w:rsidRPr="00BA4696" w:rsidRDefault="003A35FD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0" w:type="dxa"/>
          </w:tcPr>
          <w:p w14:paraId="1947D1D3" w14:textId="27D141F6" w:rsidR="003A35FD" w:rsidRPr="00BA4696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Сметанина Екатерина Дмитриевна</w:t>
            </w:r>
          </w:p>
        </w:tc>
        <w:tc>
          <w:tcPr>
            <w:tcW w:w="2266" w:type="dxa"/>
          </w:tcPr>
          <w:p w14:paraId="73495814" w14:textId="11C12571" w:rsidR="003A35FD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390" w:type="dxa"/>
          </w:tcPr>
          <w:p w14:paraId="5FC4DB98" w14:textId="3B2AC131" w:rsidR="003A35FD" w:rsidRPr="00BA4696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89172604216</w:t>
            </w:r>
          </w:p>
        </w:tc>
      </w:tr>
      <w:tr w:rsidR="003A35FD" w14:paraId="2EB7BC6A" w14:textId="77777777" w:rsidTr="00DC0438">
        <w:tc>
          <w:tcPr>
            <w:tcW w:w="466" w:type="dxa"/>
            <w:vAlign w:val="center"/>
          </w:tcPr>
          <w:p w14:paraId="2E6772A3" w14:textId="77777777" w:rsidR="003A35FD" w:rsidRPr="00BA4696" w:rsidRDefault="003A35FD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10" w:type="dxa"/>
          </w:tcPr>
          <w:p w14:paraId="51A5AF68" w14:textId="2249B68C" w:rsidR="00DC0438" w:rsidRPr="00BA4696" w:rsidRDefault="008910F6" w:rsidP="00891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C04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C0438">
              <w:rPr>
                <w:rFonts w:ascii="Times New Roman" w:hAnsi="Times New Roman" w:cs="Times New Roman"/>
                <w:sz w:val="20"/>
                <w:szCs w:val="20"/>
              </w:rPr>
              <w:t>аева</w:t>
            </w:r>
            <w:proofErr w:type="spellEnd"/>
            <w:r w:rsidR="00DC0438">
              <w:rPr>
                <w:rFonts w:ascii="Times New Roman" w:hAnsi="Times New Roman" w:cs="Times New Roman"/>
                <w:sz w:val="20"/>
                <w:szCs w:val="20"/>
              </w:rPr>
              <w:t xml:space="preserve"> Мария Вячеславовна</w:t>
            </w:r>
          </w:p>
        </w:tc>
        <w:tc>
          <w:tcPr>
            <w:tcW w:w="2266" w:type="dxa"/>
          </w:tcPr>
          <w:p w14:paraId="5C46FA9A" w14:textId="745F2C52" w:rsidR="003A35FD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390" w:type="dxa"/>
          </w:tcPr>
          <w:p w14:paraId="2A08CD46" w14:textId="28F0F266" w:rsidR="003A35FD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89274367734</w:t>
            </w:r>
          </w:p>
        </w:tc>
      </w:tr>
      <w:tr w:rsidR="003A35FD" w14:paraId="3C852EAD" w14:textId="77777777" w:rsidTr="00DC0438">
        <w:tc>
          <w:tcPr>
            <w:tcW w:w="466" w:type="dxa"/>
            <w:vAlign w:val="center"/>
          </w:tcPr>
          <w:p w14:paraId="59C3FB02" w14:textId="77777777" w:rsidR="003A35FD" w:rsidRPr="00BA4696" w:rsidRDefault="003A35FD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10" w:type="dxa"/>
          </w:tcPr>
          <w:p w14:paraId="4E816706" w14:textId="01ADA08C" w:rsidR="003A35FD" w:rsidRPr="00BA4696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Исмаилова Лилия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Рафаэльевна</w:t>
            </w:r>
            <w:proofErr w:type="spellEnd"/>
          </w:p>
        </w:tc>
        <w:tc>
          <w:tcPr>
            <w:tcW w:w="2266" w:type="dxa"/>
          </w:tcPr>
          <w:p w14:paraId="555A2F37" w14:textId="00E50B96" w:rsidR="003A35FD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390" w:type="dxa"/>
          </w:tcPr>
          <w:p w14:paraId="7FD2293E" w14:textId="26FBED79" w:rsidR="003A35FD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89376104440</w:t>
            </w:r>
          </w:p>
        </w:tc>
      </w:tr>
      <w:tr w:rsidR="00DC0438" w14:paraId="705214F8" w14:textId="77777777" w:rsidTr="00DC0438">
        <w:tc>
          <w:tcPr>
            <w:tcW w:w="466" w:type="dxa"/>
            <w:vAlign w:val="center"/>
          </w:tcPr>
          <w:p w14:paraId="358B75B3" w14:textId="24170170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10" w:type="dxa"/>
          </w:tcPr>
          <w:p w14:paraId="422F2972" w14:textId="2F54AD07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Абрамова Рената Ильдаровна</w:t>
            </w:r>
          </w:p>
        </w:tc>
        <w:tc>
          <w:tcPr>
            <w:tcW w:w="2266" w:type="dxa"/>
          </w:tcPr>
          <w:p w14:paraId="2655D6F4" w14:textId="082D3218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390" w:type="dxa"/>
          </w:tcPr>
          <w:p w14:paraId="46240EA1" w14:textId="541EBBFD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89991579674</w:t>
            </w:r>
          </w:p>
        </w:tc>
      </w:tr>
      <w:tr w:rsidR="00DC0438" w14:paraId="69B7F41F" w14:textId="77777777" w:rsidTr="00DC0438">
        <w:tc>
          <w:tcPr>
            <w:tcW w:w="466" w:type="dxa"/>
            <w:vAlign w:val="center"/>
          </w:tcPr>
          <w:p w14:paraId="419CC0E6" w14:textId="7C2D374D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10" w:type="dxa"/>
          </w:tcPr>
          <w:p w14:paraId="35A11AD6" w14:textId="7E3F3476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Мифтахутдинова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Гузелия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Рафаэлевна</w:t>
            </w:r>
            <w:proofErr w:type="spellEnd"/>
          </w:p>
        </w:tc>
        <w:tc>
          <w:tcPr>
            <w:tcW w:w="2266" w:type="dxa"/>
          </w:tcPr>
          <w:p w14:paraId="008F5113" w14:textId="6FCC4A34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390" w:type="dxa"/>
          </w:tcPr>
          <w:p w14:paraId="1525E467" w14:textId="063048A0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89872240798</w:t>
            </w:r>
          </w:p>
        </w:tc>
      </w:tr>
      <w:tr w:rsidR="00DC0438" w14:paraId="67EF534D" w14:textId="77777777" w:rsidTr="00DC0438">
        <w:tc>
          <w:tcPr>
            <w:tcW w:w="466" w:type="dxa"/>
            <w:vAlign w:val="center"/>
          </w:tcPr>
          <w:p w14:paraId="79B2B612" w14:textId="4CBD05CD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10" w:type="dxa"/>
          </w:tcPr>
          <w:p w14:paraId="57FFC8A6" w14:textId="084A068E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 Сергеевич</w:t>
            </w:r>
          </w:p>
        </w:tc>
        <w:tc>
          <w:tcPr>
            <w:tcW w:w="2266" w:type="dxa"/>
          </w:tcPr>
          <w:p w14:paraId="0AC168BE" w14:textId="430519AE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390" w:type="dxa"/>
          </w:tcPr>
          <w:p w14:paraId="38DBEBBC" w14:textId="1E2F38C6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89957640930</w:t>
            </w:r>
          </w:p>
        </w:tc>
      </w:tr>
      <w:tr w:rsidR="00DC0438" w14:paraId="0F7DB45C" w14:textId="77777777" w:rsidTr="00DC0438">
        <w:tc>
          <w:tcPr>
            <w:tcW w:w="466" w:type="dxa"/>
            <w:vAlign w:val="center"/>
          </w:tcPr>
          <w:p w14:paraId="457C0368" w14:textId="0B682F5F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10" w:type="dxa"/>
          </w:tcPr>
          <w:p w14:paraId="419B983B" w14:textId="1E00750A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Сибагатуллин Салават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Алмазович</w:t>
            </w:r>
            <w:proofErr w:type="spellEnd"/>
          </w:p>
        </w:tc>
        <w:tc>
          <w:tcPr>
            <w:tcW w:w="2266" w:type="dxa"/>
          </w:tcPr>
          <w:p w14:paraId="092BD50C" w14:textId="3AA8039B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390" w:type="dxa"/>
          </w:tcPr>
          <w:p w14:paraId="7198D704" w14:textId="5BDEF250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89656007646</w:t>
            </w:r>
          </w:p>
        </w:tc>
      </w:tr>
      <w:tr w:rsidR="00DC0438" w14:paraId="0FF8E6A5" w14:textId="77777777" w:rsidTr="00DC0438">
        <w:tc>
          <w:tcPr>
            <w:tcW w:w="466" w:type="dxa"/>
            <w:vAlign w:val="center"/>
          </w:tcPr>
          <w:p w14:paraId="233904C8" w14:textId="644E1BCB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10" w:type="dxa"/>
          </w:tcPr>
          <w:p w14:paraId="5D792FCA" w14:textId="2A2974AD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Чатурова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Вячеславовна</w:t>
            </w:r>
          </w:p>
        </w:tc>
        <w:tc>
          <w:tcPr>
            <w:tcW w:w="2266" w:type="dxa"/>
          </w:tcPr>
          <w:p w14:paraId="0D2B4EFF" w14:textId="21D80F6A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</w:t>
            </w:r>
          </w:p>
        </w:tc>
        <w:tc>
          <w:tcPr>
            <w:tcW w:w="4390" w:type="dxa"/>
          </w:tcPr>
          <w:p w14:paraId="518254B8" w14:textId="50718D94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89655991899</w:t>
            </w:r>
          </w:p>
        </w:tc>
      </w:tr>
      <w:tr w:rsidR="00DC0438" w14:paraId="2A41B2FC" w14:textId="77777777" w:rsidTr="00DC0438">
        <w:tc>
          <w:tcPr>
            <w:tcW w:w="466" w:type="dxa"/>
            <w:vAlign w:val="center"/>
          </w:tcPr>
          <w:p w14:paraId="1ACFA20C" w14:textId="3B1E9A5B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10" w:type="dxa"/>
          </w:tcPr>
          <w:p w14:paraId="2A886946" w14:textId="331B291D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Шайдуллин Артур Русланович</w:t>
            </w:r>
          </w:p>
        </w:tc>
        <w:tc>
          <w:tcPr>
            <w:tcW w:w="2266" w:type="dxa"/>
          </w:tcPr>
          <w:p w14:paraId="4E3B74C6" w14:textId="25E3DDD7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</w:t>
            </w:r>
          </w:p>
        </w:tc>
        <w:tc>
          <w:tcPr>
            <w:tcW w:w="4390" w:type="dxa"/>
          </w:tcPr>
          <w:p w14:paraId="59FBC1AB" w14:textId="4A7F4C70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89063276897</w:t>
            </w:r>
          </w:p>
        </w:tc>
      </w:tr>
      <w:tr w:rsidR="00DC0438" w14:paraId="015703C4" w14:textId="77777777" w:rsidTr="00DC0438">
        <w:tc>
          <w:tcPr>
            <w:tcW w:w="466" w:type="dxa"/>
            <w:vAlign w:val="center"/>
          </w:tcPr>
          <w:p w14:paraId="37FAAACB" w14:textId="2C702C89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10" w:type="dxa"/>
          </w:tcPr>
          <w:p w14:paraId="26770869" w14:textId="6F1F1A49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Забнёва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266" w:type="dxa"/>
          </w:tcPr>
          <w:p w14:paraId="3F8A75BE" w14:textId="78342F16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</w:t>
            </w:r>
          </w:p>
        </w:tc>
        <w:tc>
          <w:tcPr>
            <w:tcW w:w="4390" w:type="dxa"/>
          </w:tcPr>
          <w:p w14:paraId="3DD3CC72" w14:textId="278D3024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89375324829</w:t>
            </w:r>
          </w:p>
        </w:tc>
      </w:tr>
      <w:tr w:rsidR="00DC0438" w14:paraId="00AD9F7B" w14:textId="77777777" w:rsidTr="00DC0438">
        <w:tc>
          <w:tcPr>
            <w:tcW w:w="466" w:type="dxa"/>
            <w:vAlign w:val="center"/>
          </w:tcPr>
          <w:p w14:paraId="236362D9" w14:textId="59A9A411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510" w:type="dxa"/>
          </w:tcPr>
          <w:p w14:paraId="36D3E424" w14:textId="0408969B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2266" w:type="dxa"/>
          </w:tcPr>
          <w:p w14:paraId="79E41397" w14:textId="1B948AEC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4390" w:type="dxa"/>
          </w:tcPr>
          <w:p w14:paraId="3DD071E1" w14:textId="714B13A1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89870691647</w:t>
            </w:r>
          </w:p>
        </w:tc>
      </w:tr>
      <w:tr w:rsidR="00DC0438" w14:paraId="0830A8FE" w14:textId="77777777" w:rsidTr="00DC0438">
        <w:tc>
          <w:tcPr>
            <w:tcW w:w="466" w:type="dxa"/>
            <w:vAlign w:val="center"/>
          </w:tcPr>
          <w:p w14:paraId="3E623902" w14:textId="3954553B" w:rsidR="00DC0438" w:rsidRPr="00BA4696" w:rsidRDefault="00DC0438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510" w:type="dxa"/>
          </w:tcPr>
          <w:p w14:paraId="5931DFD6" w14:textId="77A8784C" w:rsidR="00DC0438" w:rsidRDefault="00DC0438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Сафиуллина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Раилевна</w:t>
            </w:r>
            <w:proofErr w:type="spellEnd"/>
          </w:p>
        </w:tc>
        <w:tc>
          <w:tcPr>
            <w:tcW w:w="2266" w:type="dxa"/>
          </w:tcPr>
          <w:p w14:paraId="6964F3F9" w14:textId="43DAD8B7" w:rsidR="00DC0438" w:rsidRPr="00BA4696" w:rsidRDefault="00DC0438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4390" w:type="dxa"/>
          </w:tcPr>
          <w:p w14:paraId="60F0927D" w14:textId="0CAD6A18" w:rsidR="00DC0438" w:rsidRPr="00BA4696" w:rsidRDefault="005F158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89053131332</w:t>
            </w:r>
          </w:p>
        </w:tc>
      </w:tr>
      <w:tr w:rsidR="00B9209E" w14:paraId="0A520266" w14:textId="77777777" w:rsidTr="00DC0438">
        <w:tc>
          <w:tcPr>
            <w:tcW w:w="466" w:type="dxa"/>
            <w:vAlign w:val="center"/>
          </w:tcPr>
          <w:p w14:paraId="135C6346" w14:textId="0BC69E19" w:rsidR="00B9209E" w:rsidRDefault="00B9209E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510" w:type="dxa"/>
          </w:tcPr>
          <w:p w14:paraId="5A593F48" w14:textId="0979D62E" w:rsidR="00B9209E" w:rsidRDefault="00B9209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Гилязова А.И.</w:t>
            </w:r>
          </w:p>
        </w:tc>
        <w:tc>
          <w:tcPr>
            <w:tcW w:w="2266" w:type="dxa"/>
          </w:tcPr>
          <w:p w14:paraId="2CDD989B" w14:textId="084B4484" w:rsidR="00B9209E" w:rsidRDefault="00B9209E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4390" w:type="dxa"/>
          </w:tcPr>
          <w:p w14:paraId="4C3437EB" w14:textId="5066CBCC" w:rsidR="00B9209E" w:rsidRDefault="00B9209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89872763361</w:t>
            </w:r>
          </w:p>
        </w:tc>
      </w:tr>
      <w:tr w:rsidR="00B9209E" w14:paraId="78DF209E" w14:textId="77777777" w:rsidTr="00DC0438">
        <w:tc>
          <w:tcPr>
            <w:tcW w:w="466" w:type="dxa"/>
            <w:vAlign w:val="center"/>
          </w:tcPr>
          <w:p w14:paraId="6F881D17" w14:textId="02CF7F7C" w:rsidR="00B9209E" w:rsidRDefault="00B9209E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510" w:type="dxa"/>
          </w:tcPr>
          <w:p w14:paraId="53D0F6D6" w14:textId="1B03BE7A" w:rsidR="00B9209E" w:rsidRDefault="00B9209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Файзрахманов А.И.</w:t>
            </w:r>
          </w:p>
        </w:tc>
        <w:tc>
          <w:tcPr>
            <w:tcW w:w="2266" w:type="dxa"/>
          </w:tcPr>
          <w:p w14:paraId="129A56C6" w14:textId="0165D3AB" w:rsidR="00B9209E" w:rsidRDefault="00B9209E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4390" w:type="dxa"/>
          </w:tcPr>
          <w:p w14:paraId="45FF940A" w14:textId="5A375097" w:rsidR="00B9209E" w:rsidRDefault="00B9209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89372837625</w:t>
            </w:r>
          </w:p>
        </w:tc>
      </w:tr>
      <w:tr w:rsidR="00B9209E" w14:paraId="1DBD1307" w14:textId="77777777" w:rsidTr="00DC0438">
        <w:tc>
          <w:tcPr>
            <w:tcW w:w="466" w:type="dxa"/>
            <w:vAlign w:val="center"/>
          </w:tcPr>
          <w:p w14:paraId="535EB795" w14:textId="74D3D434" w:rsidR="00B9209E" w:rsidRDefault="00B9209E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510" w:type="dxa"/>
          </w:tcPr>
          <w:p w14:paraId="73B5B8B3" w14:textId="38EACF9D" w:rsidR="00B9209E" w:rsidRDefault="00B9209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</w:tc>
        <w:tc>
          <w:tcPr>
            <w:tcW w:w="2266" w:type="dxa"/>
          </w:tcPr>
          <w:p w14:paraId="1D7BA89C" w14:textId="3CFD7341" w:rsidR="00B9209E" w:rsidRDefault="00B9209E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4390" w:type="dxa"/>
          </w:tcPr>
          <w:p w14:paraId="2C002CA2" w14:textId="0E12CEF6" w:rsidR="00B9209E" w:rsidRDefault="00B9209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8957</w:t>
            </w:r>
            <w:r w:rsidR="0042661E">
              <w:rPr>
                <w:rFonts w:ascii="Times New Roman" w:hAnsi="Times New Roman" w:cs="Times New Roman"/>
                <w:sz w:val="20"/>
                <w:szCs w:val="20"/>
              </w:rPr>
              <w:t>6164379</w:t>
            </w:r>
          </w:p>
        </w:tc>
      </w:tr>
      <w:tr w:rsidR="00B9209E" w14:paraId="3B4C5F8B" w14:textId="77777777" w:rsidTr="00DC0438">
        <w:tc>
          <w:tcPr>
            <w:tcW w:w="466" w:type="dxa"/>
            <w:vAlign w:val="center"/>
          </w:tcPr>
          <w:p w14:paraId="0BC705EE" w14:textId="63F12CBF" w:rsidR="00B9209E" w:rsidRDefault="00B9209E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510" w:type="dxa"/>
          </w:tcPr>
          <w:p w14:paraId="6D3B2C89" w14:textId="3583A2ED" w:rsidR="00B9209E" w:rsidRDefault="0042661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266" w:type="dxa"/>
          </w:tcPr>
          <w:p w14:paraId="12288300" w14:textId="138F4985" w:rsidR="00B9209E" w:rsidRDefault="0042661E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4390" w:type="dxa"/>
          </w:tcPr>
          <w:p w14:paraId="37365AF6" w14:textId="7873DF16" w:rsidR="00B9209E" w:rsidRDefault="0042661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89872632783</w:t>
            </w:r>
          </w:p>
        </w:tc>
      </w:tr>
      <w:tr w:rsidR="00B9209E" w14:paraId="0A3B5FD2" w14:textId="77777777" w:rsidTr="00DC0438">
        <w:tc>
          <w:tcPr>
            <w:tcW w:w="466" w:type="dxa"/>
            <w:vAlign w:val="center"/>
          </w:tcPr>
          <w:p w14:paraId="5B34982B" w14:textId="7A1549F6" w:rsidR="00B9209E" w:rsidRDefault="00B9209E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510" w:type="dxa"/>
          </w:tcPr>
          <w:p w14:paraId="0BBE9C31" w14:textId="45BC3631" w:rsidR="00B9209E" w:rsidRDefault="0042661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А.С.</w:t>
            </w:r>
          </w:p>
        </w:tc>
        <w:tc>
          <w:tcPr>
            <w:tcW w:w="2266" w:type="dxa"/>
          </w:tcPr>
          <w:p w14:paraId="2A7AACDD" w14:textId="44C2744B" w:rsidR="00B9209E" w:rsidRDefault="0042661E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4390" w:type="dxa"/>
          </w:tcPr>
          <w:p w14:paraId="3F466271" w14:textId="4CD4DFC3" w:rsidR="00B9209E" w:rsidRDefault="0042661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89274395221</w:t>
            </w:r>
          </w:p>
        </w:tc>
      </w:tr>
      <w:tr w:rsidR="00B9209E" w14:paraId="292D0219" w14:textId="77777777" w:rsidTr="00DC0438">
        <w:tc>
          <w:tcPr>
            <w:tcW w:w="466" w:type="dxa"/>
            <w:vAlign w:val="center"/>
          </w:tcPr>
          <w:p w14:paraId="5BDA9024" w14:textId="30507A78" w:rsidR="00B9209E" w:rsidRDefault="0042661E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510" w:type="dxa"/>
          </w:tcPr>
          <w:p w14:paraId="6AD88A7E" w14:textId="57D2A7D5" w:rsidR="00B9209E" w:rsidRDefault="0042661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Курсина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2266" w:type="dxa"/>
          </w:tcPr>
          <w:p w14:paraId="104606AD" w14:textId="7BDAF733" w:rsidR="00B9209E" w:rsidRDefault="0042661E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4390" w:type="dxa"/>
          </w:tcPr>
          <w:p w14:paraId="697ADAE9" w14:textId="01245B62" w:rsidR="00B9209E" w:rsidRDefault="0042661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89376157273</w:t>
            </w:r>
          </w:p>
        </w:tc>
      </w:tr>
      <w:tr w:rsidR="00B9209E" w14:paraId="67970D62" w14:textId="77777777" w:rsidTr="00DC0438">
        <w:tc>
          <w:tcPr>
            <w:tcW w:w="466" w:type="dxa"/>
            <w:vAlign w:val="center"/>
          </w:tcPr>
          <w:p w14:paraId="46855399" w14:textId="18600DA4" w:rsidR="00B9209E" w:rsidRDefault="0042661E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510" w:type="dxa"/>
          </w:tcPr>
          <w:p w14:paraId="03E4E043" w14:textId="104485B3" w:rsidR="00B9209E" w:rsidRDefault="0042661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Чавро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К.С.</w:t>
            </w:r>
          </w:p>
        </w:tc>
        <w:tc>
          <w:tcPr>
            <w:tcW w:w="2266" w:type="dxa"/>
          </w:tcPr>
          <w:p w14:paraId="7E7C2F58" w14:textId="111C18C1" w:rsidR="00B9209E" w:rsidRDefault="0042661E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4390" w:type="dxa"/>
          </w:tcPr>
          <w:p w14:paraId="7D314E55" w14:textId="261ACD26" w:rsidR="00B9209E" w:rsidRDefault="0042661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89872919211</w:t>
            </w:r>
          </w:p>
        </w:tc>
      </w:tr>
      <w:tr w:rsidR="00B9209E" w14:paraId="21591484" w14:textId="77777777" w:rsidTr="00DC0438">
        <w:tc>
          <w:tcPr>
            <w:tcW w:w="466" w:type="dxa"/>
            <w:vAlign w:val="center"/>
          </w:tcPr>
          <w:p w14:paraId="3C47CA16" w14:textId="17E43A90" w:rsidR="00B9209E" w:rsidRDefault="0042661E" w:rsidP="00D4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510" w:type="dxa"/>
          </w:tcPr>
          <w:p w14:paraId="29209159" w14:textId="536992A9" w:rsidR="00B9209E" w:rsidRDefault="0042661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Исламова К.Х.</w:t>
            </w:r>
          </w:p>
        </w:tc>
        <w:tc>
          <w:tcPr>
            <w:tcW w:w="2266" w:type="dxa"/>
          </w:tcPr>
          <w:p w14:paraId="6174D7A0" w14:textId="1B64C009" w:rsidR="00B9209E" w:rsidRDefault="0042661E" w:rsidP="00F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4390" w:type="dxa"/>
          </w:tcPr>
          <w:p w14:paraId="5A80FC3A" w14:textId="0FEB4C5D" w:rsidR="00B9209E" w:rsidRDefault="0042661E" w:rsidP="009C1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89033926259</w:t>
            </w:r>
          </w:p>
        </w:tc>
      </w:tr>
    </w:tbl>
    <w:p w14:paraId="5C5C8620" w14:textId="77777777" w:rsidR="00AD63CD" w:rsidRDefault="00AD63CD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26D50" w14:textId="690CFC39" w:rsidR="00D46813" w:rsidRPr="009B0D5C" w:rsidRDefault="00C022D5" w:rsidP="00D46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46813" w:rsidRPr="009B0D5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ИНФОРМАЦИОННАЯ</w:t>
      </w:r>
      <w:r w:rsidR="00D46813" w:rsidRPr="009B0D5C">
        <w:rPr>
          <w:rFonts w:ascii="Times New Roman" w:hAnsi="Times New Roman" w:cs="Times New Roman"/>
          <w:b/>
          <w:sz w:val="24"/>
          <w:szCs w:val="24"/>
        </w:rPr>
        <w:t xml:space="preserve"> ОТКРЫТОСТЬ</w:t>
      </w:r>
      <w:r w:rsidR="00D46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813" w:rsidRPr="00D4060A">
        <w:rPr>
          <w:rFonts w:ascii="Times New Roman" w:hAnsi="Times New Roman" w:cs="Times New Roman"/>
          <w:b/>
          <w:sz w:val="24"/>
          <w:szCs w:val="24"/>
        </w:rPr>
        <w:t>СНК</w:t>
      </w:r>
      <w:r w:rsidR="00D46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813" w:rsidRPr="0065636F">
        <w:rPr>
          <w:rFonts w:ascii="Times New Roman" w:hAnsi="Times New Roman" w:cs="Times New Roman"/>
          <w:b/>
          <w:sz w:val="24"/>
          <w:szCs w:val="24"/>
        </w:rPr>
        <w:t>ЗА I КВАРТАЛ 202</w:t>
      </w:r>
      <w:r w:rsidR="005D2E91">
        <w:rPr>
          <w:rFonts w:ascii="Times New Roman" w:hAnsi="Times New Roman" w:cs="Times New Roman"/>
          <w:b/>
          <w:sz w:val="24"/>
          <w:szCs w:val="24"/>
        </w:rPr>
        <w:t>4</w:t>
      </w:r>
      <w:r w:rsidR="00D46813" w:rsidRPr="00656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813">
        <w:rPr>
          <w:rFonts w:ascii="Times New Roman" w:hAnsi="Times New Roman" w:cs="Times New Roman"/>
          <w:b/>
          <w:sz w:val="24"/>
          <w:szCs w:val="24"/>
        </w:rPr>
        <w:t>г</w:t>
      </w:r>
      <w:r w:rsidR="00D46813" w:rsidRPr="0065636F">
        <w:rPr>
          <w:rFonts w:ascii="Times New Roman" w:hAnsi="Times New Roman" w:cs="Times New Roman"/>
          <w:b/>
          <w:sz w:val="24"/>
          <w:szCs w:val="24"/>
        </w:rPr>
        <w:t>.</w:t>
      </w:r>
    </w:p>
    <w:p w14:paraId="60788149" w14:textId="77777777" w:rsidR="00D46813" w:rsidRDefault="00D46813" w:rsidP="00D46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4"/>
        <w:gridCol w:w="1622"/>
        <w:gridCol w:w="2882"/>
        <w:gridCol w:w="1387"/>
        <w:gridCol w:w="1387"/>
        <w:gridCol w:w="1623"/>
      </w:tblGrid>
      <w:tr w:rsidR="009F7844" w14:paraId="67141A54" w14:textId="77777777" w:rsidTr="005D2E91">
        <w:trPr>
          <w:trHeight w:val="623"/>
        </w:trPr>
        <w:tc>
          <w:tcPr>
            <w:tcW w:w="230" w:type="pct"/>
            <w:vAlign w:val="center"/>
          </w:tcPr>
          <w:p w14:paraId="0A04A497" w14:textId="77777777" w:rsidR="009F7844" w:rsidRPr="009B0D5C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D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5" w:type="pct"/>
            <w:vAlign w:val="center"/>
          </w:tcPr>
          <w:p w14:paraId="6F2AEAE0" w14:textId="3D59226A" w:rsidR="0085549C" w:rsidRPr="009B0D5C" w:rsidRDefault="009F7844" w:rsidP="0085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поста, дата публикации</w:t>
            </w:r>
          </w:p>
        </w:tc>
        <w:tc>
          <w:tcPr>
            <w:tcW w:w="1706" w:type="pct"/>
            <w:vAlign w:val="center"/>
          </w:tcPr>
          <w:p w14:paraId="5C819227" w14:textId="77777777" w:rsidR="009F7844" w:rsidRPr="009B0D5C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СНК</w:t>
            </w:r>
          </w:p>
        </w:tc>
        <w:tc>
          <w:tcPr>
            <w:tcW w:w="707" w:type="pct"/>
            <w:vAlign w:val="center"/>
          </w:tcPr>
          <w:p w14:paraId="71D0C8E4" w14:textId="77777777" w:rsidR="009F7844" w:rsidRPr="009B0D5C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СНО</w:t>
            </w:r>
          </w:p>
        </w:tc>
        <w:tc>
          <w:tcPr>
            <w:tcW w:w="707" w:type="pct"/>
            <w:vAlign w:val="center"/>
          </w:tcPr>
          <w:p w14:paraId="71B7D427" w14:textId="77777777" w:rsidR="009F7844" w:rsidRPr="009B0D5C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сообщества Научного отдела</w:t>
            </w:r>
          </w:p>
        </w:tc>
        <w:tc>
          <w:tcPr>
            <w:tcW w:w="826" w:type="pct"/>
            <w:vAlign w:val="center"/>
          </w:tcPr>
          <w:p w14:paraId="3452C9CA" w14:textId="77777777" w:rsidR="009F7844" w:rsidRPr="009B0D5C" w:rsidRDefault="009F7844" w:rsidP="00A4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 об СНК в др. организациях</w:t>
            </w:r>
          </w:p>
        </w:tc>
      </w:tr>
      <w:tr w:rsidR="009F7844" w14:paraId="0F3552FA" w14:textId="77777777" w:rsidTr="005D2E91">
        <w:tc>
          <w:tcPr>
            <w:tcW w:w="230" w:type="pct"/>
            <w:vAlign w:val="center"/>
          </w:tcPr>
          <w:p w14:paraId="09430174" w14:textId="77777777" w:rsidR="009F7844" w:rsidRPr="00BA4696" w:rsidRDefault="009F7844" w:rsidP="00A42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25" w:type="pct"/>
          </w:tcPr>
          <w:p w14:paraId="6A9B790F" w14:textId="3EF7D85D" w:rsidR="009F7844" w:rsidRPr="00BA4696" w:rsidRDefault="009D3113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о предстоящем заседании</w:t>
            </w:r>
            <w:r w:rsidR="005D2E91">
              <w:rPr>
                <w:rFonts w:ascii="Times New Roman" w:hAnsi="Times New Roman" w:cs="Times New Roman"/>
                <w:sz w:val="20"/>
                <w:szCs w:val="20"/>
              </w:rPr>
              <w:t xml:space="preserve"> февраль 2024 г.</w:t>
            </w:r>
          </w:p>
        </w:tc>
        <w:tc>
          <w:tcPr>
            <w:tcW w:w="1706" w:type="pct"/>
          </w:tcPr>
          <w:p w14:paraId="69801DF2" w14:textId="165DAAC1" w:rsidR="009F7844" w:rsidRPr="00BA4696" w:rsidRDefault="005D2E91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https://vk.com/wall-195618308?own=1&amp;w=wall-195618308_86</w:t>
            </w:r>
          </w:p>
        </w:tc>
        <w:tc>
          <w:tcPr>
            <w:tcW w:w="707" w:type="pct"/>
          </w:tcPr>
          <w:p w14:paraId="7309C386" w14:textId="63B97941" w:rsidR="009F7844" w:rsidRPr="00BA4696" w:rsidRDefault="009F784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</w:tcPr>
          <w:p w14:paraId="589EDA1F" w14:textId="77777777" w:rsidR="009F7844" w:rsidRPr="00BA4696" w:rsidRDefault="009F784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pct"/>
          </w:tcPr>
          <w:p w14:paraId="6122CD92" w14:textId="18D05FA3" w:rsidR="009F7844" w:rsidRPr="00BA4696" w:rsidRDefault="009F7844" w:rsidP="00A4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5AD" w14:paraId="2F858128" w14:textId="77777777" w:rsidTr="005D2E91">
        <w:tc>
          <w:tcPr>
            <w:tcW w:w="230" w:type="pct"/>
            <w:vAlign w:val="center"/>
          </w:tcPr>
          <w:p w14:paraId="0BBCFABE" w14:textId="77777777" w:rsidR="00BC55AD" w:rsidRPr="00BA4696" w:rsidRDefault="00BC55AD" w:rsidP="00BC5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25" w:type="pct"/>
          </w:tcPr>
          <w:p w14:paraId="6BEC0E28" w14:textId="176BDE5F" w:rsidR="00BC55AD" w:rsidRPr="00BA4696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состоявшегося заседания</w:t>
            </w:r>
            <w:r w:rsidR="005D2E91">
              <w:rPr>
                <w:rFonts w:ascii="Times New Roman" w:hAnsi="Times New Roman" w:cs="Times New Roman"/>
                <w:sz w:val="20"/>
                <w:szCs w:val="20"/>
              </w:rPr>
              <w:t xml:space="preserve"> февраль 2024 г.</w:t>
            </w:r>
          </w:p>
        </w:tc>
        <w:tc>
          <w:tcPr>
            <w:tcW w:w="1706" w:type="pct"/>
            <w:vAlign w:val="center"/>
          </w:tcPr>
          <w:p w14:paraId="59E80B24" w14:textId="43CBEDE2" w:rsidR="00BC55AD" w:rsidRPr="00BA4696" w:rsidRDefault="005D2E91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https://vk.com/wall-195618308?own=1&amp;w=wall-195618308_87</w:t>
            </w:r>
          </w:p>
        </w:tc>
        <w:tc>
          <w:tcPr>
            <w:tcW w:w="707" w:type="pct"/>
          </w:tcPr>
          <w:p w14:paraId="36005299" w14:textId="77777777" w:rsidR="00BC55AD" w:rsidRPr="00BA4696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</w:tcPr>
          <w:p w14:paraId="456D8E59" w14:textId="77777777" w:rsidR="00BC55AD" w:rsidRPr="00BA4696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pct"/>
          </w:tcPr>
          <w:p w14:paraId="16FAD336" w14:textId="0CF1B620" w:rsidR="00BC55AD" w:rsidRPr="00BA4696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5AD" w14:paraId="4702AEB7" w14:textId="77777777" w:rsidTr="005D2E91">
        <w:tc>
          <w:tcPr>
            <w:tcW w:w="230" w:type="pct"/>
            <w:vAlign w:val="center"/>
          </w:tcPr>
          <w:p w14:paraId="3A827F32" w14:textId="33CBF5F2" w:rsidR="00BC55AD" w:rsidRPr="00BA4696" w:rsidRDefault="00BC55AD" w:rsidP="00BC5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25" w:type="pct"/>
          </w:tcPr>
          <w:p w14:paraId="3B5663DA" w14:textId="2CA8FCD1" w:rsidR="00BC55AD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предстоящем заседании</w:t>
            </w:r>
            <w:r w:rsidR="005D2E91">
              <w:rPr>
                <w:rFonts w:ascii="Times New Roman" w:hAnsi="Times New Roman" w:cs="Times New Roman"/>
                <w:sz w:val="20"/>
                <w:szCs w:val="20"/>
              </w:rPr>
              <w:t xml:space="preserve"> март 2024 г.</w:t>
            </w:r>
          </w:p>
        </w:tc>
        <w:tc>
          <w:tcPr>
            <w:tcW w:w="1706" w:type="pct"/>
          </w:tcPr>
          <w:p w14:paraId="7C416EFE" w14:textId="61D4897C" w:rsidR="00BC55AD" w:rsidRPr="009D3113" w:rsidRDefault="005D2E91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https://vk.com/wall-195618308?own=1&amp;z=photo-</w:t>
            </w:r>
            <w:r w:rsidRPr="005D2E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195618308_457239143%2Falbum-195618308_00%2Frev</w:t>
            </w:r>
          </w:p>
        </w:tc>
        <w:tc>
          <w:tcPr>
            <w:tcW w:w="707" w:type="pct"/>
          </w:tcPr>
          <w:p w14:paraId="754C0D71" w14:textId="77777777" w:rsidR="00BC55AD" w:rsidRPr="00BA4696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</w:tcPr>
          <w:p w14:paraId="01AC9BF8" w14:textId="77777777" w:rsidR="00BC55AD" w:rsidRPr="00BA4696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pct"/>
          </w:tcPr>
          <w:p w14:paraId="55E82C92" w14:textId="77777777" w:rsidR="00BC55AD" w:rsidRPr="009D3113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5AD" w14:paraId="52FB736E" w14:textId="77777777" w:rsidTr="005D2E91">
        <w:tc>
          <w:tcPr>
            <w:tcW w:w="230" w:type="pct"/>
            <w:vAlign w:val="center"/>
          </w:tcPr>
          <w:p w14:paraId="162D75F6" w14:textId="4C938EFB" w:rsidR="00BC55AD" w:rsidRPr="00BA4696" w:rsidRDefault="00BC55AD" w:rsidP="00BC5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25" w:type="pct"/>
          </w:tcPr>
          <w:p w14:paraId="6913264C" w14:textId="7EA069E3" w:rsidR="00BC55AD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состоявшегося заседания</w:t>
            </w:r>
            <w:r w:rsidR="005D2E91">
              <w:rPr>
                <w:rFonts w:ascii="Times New Roman" w:hAnsi="Times New Roman" w:cs="Times New Roman"/>
                <w:sz w:val="20"/>
                <w:szCs w:val="20"/>
              </w:rPr>
              <w:t xml:space="preserve"> март 2024 г.</w:t>
            </w:r>
          </w:p>
        </w:tc>
        <w:tc>
          <w:tcPr>
            <w:tcW w:w="1706" w:type="pct"/>
          </w:tcPr>
          <w:p w14:paraId="1EB119D6" w14:textId="5701FF54" w:rsidR="00BC55AD" w:rsidRPr="009D3113" w:rsidRDefault="005D2E91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91">
              <w:rPr>
                <w:rFonts w:ascii="Times New Roman" w:hAnsi="Times New Roman" w:cs="Times New Roman"/>
                <w:sz w:val="20"/>
                <w:szCs w:val="20"/>
              </w:rPr>
              <w:t>https://vk.com/wall-195618308?own=1&amp;w=wall-195618308_90</w:t>
            </w:r>
          </w:p>
        </w:tc>
        <w:tc>
          <w:tcPr>
            <w:tcW w:w="707" w:type="pct"/>
          </w:tcPr>
          <w:p w14:paraId="0B38F39F" w14:textId="77777777" w:rsidR="00BC55AD" w:rsidRPr="00BA4696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</w:tcPr>
          <w:p w14:paraId="22E6DC2D" w14:textId="77777777" w:rsidR="00BC55AD" w:rsidRPr="00BA4696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pct"/>
          </w:tcPr>
          <w:p w14:paraId="0D9973C8" w14:textId="77777777" w:rsidR="00BC55AD" w:rsidRPr="009D3113" w:rsidRDefault="00BC55AD" w:rsidP="00BC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43E21D" w14:textId="77777777" w:rsidR="00FB0AD2" w:rsidRDefault="00FB0AD2" w:rsidP="009C1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80E56" w14:textId="77777777" w:rsidR="005D2E91" w:rsidRDefault="005D2E91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16A0D5F4" w14:textId="6B0B2E9C" w:rsidR="00595F4E" w:rsidRDefault="00595F4E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СНК кафедры</w:t>
      </w:r>
      <w:r w:rsidR="000323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CC0EA" w14:textId="737F90B1" w:rsidR="00595F4E" w:rsidRDefault="000323AC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госпитальной терапии</w:t>
      </w:r>
    </w:p>
    <w:p w14:paraId="3CC1B197" w14:textId="294126E2" w:rsidR="00595F4E" w:rsidRDefault="000323AC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к.м.н., ассистент</w:t>
      </w:r>
      <w:r w:rsidR="00595F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F7844">
        <w:rPr>
          <w:rFonts w:ascii="Times New Roman" w:hAnsi="Times New Roman" w:cs="Times New Roman"/>
          <w:sz w:val="24"/>
          <w:szCs w:val="24"/>
        </w:rPr>
        <w:t xml:space="preserve">      </w:t>
      </w:r>
      <w:r w:rsidR="00595F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7742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F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Е.С. Бодрягина</w:t>
      </w:r>
    </w:p>
    <w:p w14:paraId="6DC6CCDD" w14:textId="77777777" w:rsidR="00595F4E" w:rsidRDefault="00595F4E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7EAE2069" w14:textId="03C1CB9C" w:rsidR="00595F4E" w:rsidRDefault="00595F4E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Старост</w:t>
      </w:r>
      <w:r w:rsidR="000323A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СНК кафедры</w:t>
      </w:r>
    </w:p>
    <w:p w14:paraId="791E4C29" w14:textId="74206C32" w:rsidR="002F5E91" w:rsidRDefault="000323AC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госпитальной терапии</w:t>
      </w:r>
    </w:p>
    <w:p w14:paraId="1A5CB004" w14:textId="0CA35A31" w:rsidR="009C1850" w:rsidRDefault="00595F4E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</w:t>
      </w:r>
      <w:r w:rsidR="000323AC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группы 1</w:t>
      </w:r>
      <w:r w:rsidR="000323AC">
        <w:rPr>
          <w:rFonts w:ascii="Times New Roman" w:hAnsi="Times New Roman" w:cs="Times New Roman"/>
          <w:sz w:val="24"/>
          <w:szCs w:val="24"/>
        </w:rPr>
        <w:t>514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7742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784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323AC">
        <w:rPr>
          <w:rFonts w:ascii="Times New Roman" w:hAnsi="Times New Roman" w:cs="Times New Roman"/>
          <w:sz w:val="24"/>
          <w:szCs w:val="24"/>
        </w:rPr>
        <w:t>А.В. Кущева</w:t>
      </w:r>
    </w:p>
    <w:p w14:paraId="71C7D3FA" w14:textId="438ECA60" w:rsidR="000323AC" w:rsidRPr="009C1850" w:rsidRDefault="000323AC" w:rsidP="00C4393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группы 1409                                                                                                          А.А. Данилин</w:t>
      </w:r>
    </w:p>
    <w:sectPr w:rsidR="000323AC" w:rsidRPr="009C1850" w:rsidSect="00E80D57">
      <w:headerReference w:type="default" r:id="rId7"/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0AD5E" w14:textId="77777777" w:rsidR="00CE1930" w:rsidRDefault="00CE1930" w:rsidP="00DB601A">
      <w:pPr>
        <w:spacing w:after="0" w:line="240" w:lineRule="auto"/>
      </w:pPr>
      <w:r>
        <w:separator/>
      </w:r>
    </w:p>
  </w:endnote>
  <w:endnote w:type="continuationSeparator" w:id="0">
    <w:p w14:paraId="35CB9C8B" w14:textId="77777777" w:rsidR="00CE1930" w:rsidRDefault="00CE1930" w:rsidP="00DB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3B86" w14:textId="77777777" w:rsidR="00CE1930" w:rsidRDefault="00CE1930" w:rsidP="00DB601A">
      <w:pPr>
        <w:spacing w:after="0" w:line="240" w:lineRule="auto"/>
      </w:pPr>
      <w:r>
        <w:separator/>
      </w:r>
    </w:p>
  </w:footnote>
  <w:footnote w:type="continuationSeparator" w:id="0">
    <w:p w14:paraId="6A148400" w14:textId="77777777" w:rsidR="00CE1930" w:rsidRDefault="00CE1930" w:rsidP="00DB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8644894"/>
      <w:docPartObj>
        <w:docPartGallery w:val="Page Numbers (Top of Page)"/>
        <w:docPartUnique/>
      </w:docPartObj>
    </w:sdtPr>
    <w:sdtContent>
      <w:p w14:paraId="6EA6BF98" w14:textId="6F2886E8" w:rsidR="00DB601A" w:rsidRDefault="00DB601A" w:rsidP="00DB601A">
        <w:pPr>
          <w:pStyle w:val="a4"/>
          <w:jc w:val="center"/>
        </w:pPr>
        <w:r w:rsidRPr="00DB60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60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60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10F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B60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73011"/>
    <w:multiLevelType w:val="hybridMultilevel"/>
    <w:tmpl w:val="8922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D4881"/>
    <w:multiLevelType w:val="hybridMultilevel"/>
    <w:tmpl w:val="8E167032"/>
    <w:lvl w:ilvl="0" w:tplc="FFFFFFFF">
      <w:start w:val="1"/>
      <w:numFmt w:val="decimal"/>
      <w:lvlText w:val="%1."/>
      <w:lvlJc w:val="left"/>
      <w:pPr>
        <w:ind w:left="21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82091767">
    <w:abstractNumId w:val="1"/>
  </w:num>
  <w:num w:numId="2" w16cid:durableId="159219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18"/>
    <w:rsid w:val="000133EC"/>
    <w:rsid w:val="000323AC"/>
    <w:rsid w:val="00034AC5"/>
    <w:rsid w:val="00036F83"/>
    <w:rsid w:val="00067366"/>
    <w:rsid w:val="00070A32"/>
    <w:rsid w:val="00084073"/>
    <w:rsid w:val="000C05F1"/>
    <w:rsid w:val="000D16A1"/>
    <w:rsid w:val="000D2060"/>
    <w:rsid w:val="000E6027"/>
    <w:rsid w:val="00132D81"/>
    <w:rsid w:val="00135CD7"/>
    <w:rsid w:val="00165553"/>
    <w:rsid w:val="001A24B6"/>
    <w:rsid w:val="001C7DD0"/>
    <w:rsid w:val="001D4DAE"/>
    <w:rsid w:val="001E1C3B"/>
    <w:rsid w:val="001F4F60"/>
    <w:rsid w:val="00245F42"/>
    <w:rsid w:val="00256729"/>
    <w:rsid w:val="00264C2E"/>
    <w:rsid w:val="002744A3"/>
    <w:rsid w:val="0029637C"/>
    <w:rsid w:val="002D394A"/>
    <w:rsid w:val="002F188F"/>
    <w:rsid w:val="002F5E91"/>
    <w:rsid w:val="00307878"/>
    <w:rsid w:val="00326176"/>
    <w:rsid w:val="00326A1B"/>
    <w:rsid w:val="00334F49"/>
    <w:rsid w:val="003A35FD"/>
    <w:rsid w:val="003B7E03"/>
    <w:rsid w:val="003B7FE8"/>
    <w:rsid w:val="003D6662"/>
    <w:rsid w:val="003E3864"/>
    <w:rsid w:val="003F5B2A"/>
    <w:rsid w:val="0042661E"/>
    <w:rsid w:val="00440061"/>
    <w:rsid w:val="0045035A"/>
    <w:rsid w:val="00465132"/>
    <w:rsid w:val="004763A2"/>
    <w:rsid w:val="004A292E"/>
    <w:rsid w:val="004C17D4"/>
    <w:rsid w:val="004C1868"/>
    <w:rsid w:val="004F5FF5"/>
    <w:rsid w:val="004F61FF"/>
    <w:rsid w:val="004F6F33"/>
    <w:rsid w:val="00500045"/>
    <w:rsid w:val="00511DEA"/>
    <w:rsid w:val="00517EC9"/>
    <w:rsid w:val="00524DF2"/>
    <w:rsid w:val="00552518"/>
    <w:rsid w:val="0056600F"/>
    <w:rsid w:val="00595F4E"/>
    <w:rsid w:val="005B1A85"/>
    <w:rsid w:val="005D2E91"/>
    <w:rsid w:val="005F158E"/>
    <w:rsid w:val="005F6130"/>
    <w:rsid w:val="0065636F"/>
    <w:rsid w:val="00691498"/>
    <w:rsid w:val="006A5309"/>
    <w:rsid w:val="006B24B4"/>
    <w:rsid w:val="006F057A"/>
    <w:rsid w:val="007109FF"/>
    <w:rsid w:val="007232A6"/>
    <w:rsid w:val="00730782"/>
    <w:rsid w:val="00747459"/>
    <w:rsid w:val="00751D96"/>
    <w:rsid w:val="00752F68"/>
    <w:rsid w:val="007708ED"/>
    <w:rsid w:val="007709A4"/>
    <w:rsid w:val="007717A1"/>
    <w:rsid w:val="00775A92"/>
    <w:rsid w:val="00777420"/>
    <w:rsid w:val="007846FC"/>
    <w:rsid w:val="007A6C2F"/>
    <w:rsid w:val="007B6424"/>
    <w:rsid w:val="007C19FC"/>
    <w:rsid w:val="007D4C55"/>
    <w:rsid w:val="008524E8"/>
    <w:rsid w:val="0085549C"/>
    <w:rsid w:val="008910F6"/>
    <w:rsid w:val="008D29B8"/>
    <w:rsid w:val="00923AD7"/>
    <w:rsid w:val="009275D4"/>
    <w:rsid w:val="0097604D"/>
    <w:rsid w:val="00984CDA"/>
    <w:rsid w:val="009B0EF6"/>
    <w:rsid w:val="009C1850"/>
    <w:rsid w:val="009D3113"/>
    <w:rsid w:val="009F7844"/>
    <w:rsid w:val="00A61692"/>
    <w:rsid w:val="00A9052E"/>
    <w:rsid w:val="00AD63CD"/>
    <w:rsid w:val="00B13BFB"/>
    <w:rsid w:val="00B4511E"/>
    <w:rsid w:val="00B50609"/>
    <w:rsid w:val="00B9209E"/>
    <w:rsid w:val="00BA4696"/>
    <w:rsid w:val="00BC55AD"/>
    <w:rsid w:val="00BE3A0E"/>
    <w:rsid w:val="00BE6DEA"/>
    <w:rsid w:val="00BF5CB4"/>
    <w:rsid w:val="00C022D5"/>
    <w:rsid w:val="00C0385F"/>
    <w:rsid w:val="00C03ADB"/>
    <w:rsid w:val="00C03F5B"/>
    <w:rsid w:val="00C4393C"/>
    <w:rsid w:val="00C8194F"/>
    <w:rsid w:val="00C8210C"/>
    <w:rsid w:val="00C90F8B"/>
    <w:rsid w:val="00CA5EA6"/>
    <w:rsid w:val="00CE1930"/>
    <w:rsid w:val="00CF6853"/>
    <w:rsid w:val="00D04AB3"/>
    <w:rsid w:val="00D105DB"/>
    <w:rsid w:val="00D25E53"/>
    <w:rsid w:val="00D37C56"/>
    <w:rsid w:val="00D4060A"/>
    <w:rsid w:val="00D40DC2"/>
    <w:rsid w:val="00D46813"/>
    <w:rsid w:val="00D557B2"/>
    <w:rsid w:val="00D61174"/>
    <w:rsid w:val="00D635CB"/>
    <w:rsid w:val="00D95F64"/>
    <w:rsid w:val="00D97F6C"/>
    <w:rsid w:val="00DB601A"/>
    <w:rsid w:val="00DC0438"/>
    <w:rsid w:val="00DF11CB"/>
    <w:rsid w:val="00E04782"/>
    <w:rsid w:val="00E65264"/>
    <w:rsid w:val="00E80D57"/>
    <w:rsid w:val="00E97937"/>
    <w:rsid w:val="00E97C18"/>
    <w:rsid w:val="00EA4B40"/>
    <w:rsid w:val="00EC3390"/>
    <w:rsid w:val="00EE3223"/>
    <w:rsid w:val="00F85DF0"/>
    <w:rsid w:val="00FA37D1"/>
    <w:rsid w:val="00FB0AD2"/>
    <w:rsid w:val="00FC4A79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2D34E"/>
  <w15:docId w15:val="{8C6F892D-CC7B-413E-898B-681D8AD6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601A"/>
  </w:style>
  <w:style w:type="paragraph" w:styleId="a6">
    <w:name w:val="footer"/>
    <w:basedOn w:val="a"/>
    <w:link w:val="a7"/>
    <w:uiPriority w:val="99"/>
    <w:unhideWhenUsed/>
    <w:rsid w:val="00DB6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601A"/>
  </w:style>
  <w:style w:type="character" w:styleId="a8">
    <w:name w:val="Hyperlink"/>
    <w:basedOn w:val="a0"/>
    <w:uiPriority w:val="99"/>
    <w:unhideWhenUsed/>
    <w:rsid w:val="003D666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D666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D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Iван</dc:creator>
  <cp:lastModifiedBy>Бодрягина Евгения Сергеевна</cp:lastModifiedBy>
  <cp:revision>5</cp:revision>
  <cp:lastPrinted>2023-08-21T11:08:00Z</cp:lastPrinted>
  <dcterms:created xsi:type="dcterms:W3CDTF">2024-05-22T12:58:00Z</dcterms:created>
  <dcterms:modified xsi:type="dcterms:W3CDTF">2024-05-22T13:22:00Z</dcterms:modified>
</cp:coreProperties>
</file>